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0B75" w14:textId="77777777" w:rsidR="0032506B" w:rsidRPr="0032506B" w:rsidRDefault="0032506B" w:rsidP="00EB670A">
      <w:pPr>
        <w:jc w:val="center"/>
        <w:rPr>
          <w:b/>
          <w:bCs/>
          <w:sz w:val="16"/>
          <w:szCs w:val="16"/>
        </w:rPr>
      </w:pPr>
    </w:p>
    <w:p w14:paraId="404E8345" w14:textId="18CD398A" w:rsidR="00C31907" w:rsidRPr="00246DD1" w:rsidRDefault="00C31907" w:rsidP="00C31907">
      <w:pPr>
        <w:pStyle w:val="Corpo"/>
        <w:spacing w:after="160" w:line="259" w:lineRule="auto"/>
        <w:ind w:left="720"/>
        <w:jc w:val="center"/>
        <w:rPr>
          <w:rStyle w:val="Nenhuma"/>
          <w:rFonts w:ascii="Calibri" w:hAnsi="Calibri"/>
          <w:b/>
          <w:bCs/>
          <w:kern w:val="2"/>
          <w:sz w:val="36"/>
          <w:szCs w:val="36"/>
        </w:rPr>
      </w:pPr>
      <w:r w:rsidRPr="00246DD1">
        <w:rPr>
          <w:rStyle w:val="Nenhuma"/>
          <w:rFonts w:ascii="Calibri" w:hAnsi="Calibri"/>
          <w:b/>
          <w:bCs/>
          <w:kern w:val="2"/>
          <w:sz w:val="36"/>
          <w:szCs w:val="36"/>
        </w:rPr>
        <w:t>ROCK IN RIO</w:t>
      </w:r>
      <w:r w:rsidR="006610A8" w:rsidRPr="00246DD1">
        <w:rPr>
          <w:rStyle w:val="Nenhuma"/>
          <w:rFonts w:ascii="Calibri" w:hAnsi="Calibri"/>
          <w:b/>
          <w:bCs/>
          <w:kern w:val="2"/>
          <w:sz w:val="36"/>
          <w:szCs w:val="36"/>
        </w:rPr>
        <w:t xml:space="preserve"> </w:t>
      </w:r>
      <w:r w:rsidR="00FF286A" w:rsidRPr="00246DD1">
        <w:rPr>
          <w:rStyle w:val="Nenhuma"/>
          <w:rFonts w:ascii="Calibri" w:hAnsi="Calibri"/>
          <w:b/>
          <w:bCs/>
          <w:kern w:val="2"/>
          <w:sz w:val="36"/>
          <w:szCs w:val="36"/>
        </w:rPr>
        <w:t>LIS</w:t>
      </w:r>
      <w:r w:rsidR="0061230E" w:rsidRPr="00246DD1">
        <w:rPr>
          <w:rStyle w:val="Nenhuma"/>
          <w:rFonts w:ascii="Calibri" w:hAnsi="Calibri"/>
          <w:b/>
          <w:bCs/>
          <w:kern w:val="2"/>
          <w:sz w:val="36"/>
          <w:szCs w:val="36"/>
        </w:rPr>
        <w:t>BOA</w:t>
      </w:r>
      <w:r w:rsidRPr="00246DD1">
        <w:rPr>
          <w:rStyle w:val="Nenhuma"/>
          <w:rFonts w:ascii="Calibri" w:hAnsi="Calibri"/>
          <w:b/>
          <w:bCs/>
          <w:kern w:val="2"/>
          <w:sz w:val="36"/>
          <w:szCs w:val="36"/>
        </w:rPr>
        <w:t>, SANTOS POPULARES E FUTEBOL!</w:t>
      </w:r>
    </w:p>
    <w:p w14:paraId="1F0ECA15" w14:textId="77777777" w:rsidR="00C31907" w:rsidRPr="00246DD1" w:rsidRDefault="00C31907" w:rsidP="00C31907">
      <w:pPr>
        <w:pStyle w:val="Corpo"/>
        <w:spacing w:after="160" w:line="259" w:lineRule="auto"/>
        <w:ind w:left="720"/>
        <w:jc w:val="center"/>
        <w:rPr>
          <w:rStyle w:val="Nenhuma"/>
          <w:rFonts w:ascii="Calibri" w:hAnsi="Calibri"/>
          <w:b/>
          <w:bCs/>
          <w:kern w:val="2"/>
          <w:sz w:val="36"/>
          <w:szCs w:val="36"/>
        </w:rPr>
      </w:pPr>
      <w:r w:rsidRPr="00246DD1">
        <w:rPr>
          <w:rStyle w:val="Nenhuma"/>
          <w:rFonts w:ascii="Calibri" w:hAnsi="Calibri"/>
          <w:b/>
          <w:bCs/>
          <w:kern w:val="2"/>
          <w:sz w:val="36"/>
          <w:szCs w:val="36"/>
        </w:rPr>
        <w:t>JUNHO É MÊS DE FESTA EM PORTUGAL</w:t>
      </w:r>
    </w:p>
    <w:p w14:paraId="0CCAFBBD" w14:textId="77777777" w:rsidR="00144E81" w:rsidRPr="007A618B" w:rsidRDefault="00144E81" w:rsidP="00EB670A">
      <w:pPr>
        <w:jc w:val="center"/>
        <w:rPr>
          <w:sz w:val="22"/>
          <w:szCs w:val="22"/>
          <w:lang w:val="pt-PT"/>
        </w:rPr>
      </w:pPr>
    </w:p>
    <w:p w14:paraId="0D6F58E4" w14:textId="0A60C215" w:rsidR="005F2301" w:rsidRDefault="00EB670A" w:rsidP="005F2301">
      <w:pPr>
        <w:pStyle w:val="PargrafodaLista"/>
        <w:numPr>
          <w:ilvl w:val="0"/>
          <w:numId w:val="1"/>
        </w:numPr>
        <w:ind w:left="360"/>
        <w:jc w:val="both"/>
        <w:rPr>
          <w:b/>
          <w:bCs/>
        </w:rPr>
      </w:pPr>
      <w:r w:rsidRPr="6BE1ADA3">
        <w:rPr>
          <w:b/>
          <w:bCs/>
        </w:rPr>
        <w:t>ROCK IN RIO LISBOA VOLTA A ASSOCIAR-SE ÀS FESTAS DE LISBOA</w:t>
      </w:r>
      <w:r w:rsidR="00D324C9">
        <w:rPr>
          <w:b/>
          <w:bCs/>
        </w:rPr>
        <w:t>,</w:t>
      </w:r>
      <w:r w:rsidRPr="6BE1ADA3">
        <w:rPr>
          <w:b/>
          <w:bCs/>
        </w:rPr>
        <w:t xml:space="preserve"> NUMA PARCERIA COM A </w:t>
      </w:r>
      <w:r w:rsidR="00335973">
        <w:rPr>
          <w:b/>
          <w:bCs/>
        </w:rPr>
        <w:t>EGEAC LISBOA CULTURA</w:t>
      </w:r>
      <w:r w:rsidR="00D324C9">
        <w:rPr>
          <w:b/>
          <w:bCs/>
        </w:rPr>
        <w:t>,</w:t>
      </w:r>
      <w:r w:rsidRPr="6BE1ADA3">
        <w:rPr>
          <w:b/>
          <w:bCs/>
        </w:rPr>
        <w:t xml:space="preserve"> E</w:t>
      </w:r>
      <w:r w:rsidR="00734C0A">
        <w:rPr>
          <w:b/>
          <w:bCs/>
        </w:rPr>
        <w:t xml:space="preserve"> </w:t>
      </w:r>
      <w:r w:rsidR="00C41542">
        <w:rPr>
          <w:b/>
          <w:bCs/>
        </w:rPr>
        <w:t>PRESENTEIA</w:t>
      </w:r>
      <w:r w:rsidRPr="6BE1ADA3">
        <w:rPr>
          <w:b/>
          <w:bCs/>
        </w:rPr>
        <w:t xml:space="preserve"> </w:t>
      </w:r>
      <w:r w:rsidR="009A6BDE">
        <w:rPr>
          <w:b/>
          <w:bCs/>
        </w:rPr>
        <w:t xml:space="preserve">A </w:t>
      </w:r>
      <w:r w:rsidR="007C25B0">
        <w:rPr>
          <w:b/>
          <w:bCs/>
        </w:rPr>
        <w:t>MARC</w:t>
      </w:r>
      <w:r w:rsidR="006D7216">
        <w:rPr>
          <w:b/>
          <w:bCs/>
        </w:rPr>
        <w:t>H</w:t>
      </w:r>
      <w:r w:rsidR="007C25B0">
        <w:rPr>
          <w:b/>
          <w:bCs/>
        </w:rPr>
        <w:t xml:space="preserve">A VENCEDORA E OS </w:t>
      </w:r>
      <w:r w:rsidR="00D324C9">
        <w:rPr>
          <w:b/>
          <w:bCs/>
        </w:rPr>
        <w:t xml:space="preserve">CASAIS </w:t>
      </w:r>
      <w:r w:rsidR="007C25B0">
        <w:rPr>
          <w:b/>
          <w:bCs/>
        </w:rPr>
        <w:t>DE SANTO ANTÓNIO</w:t>
      </w:r>
      <w:r w:rsidR="009A6BDE">
        <w:rPr>
          <w:b/>
          <w:bCs/>
        </w:rPr>
        <w:t xml:space="preserve"> COM BILHETES PARA O FESTIVAL</w:t>
      </w:r>
      <w:r w:rsidR="00D324C9">
        <w:rPr>
          <w:b/>
          <w:bCs/>
        </w:rPr>
        <w:t>;</w:t>
      </w:r>
    </w:p>
    <w:p w14:paraId="3FA5FD1D" w14:textId="77777777" w:rsidR="004B7FAC" w:rsidRPr="004812D2" w:rsidRDefault="004B7FAC" w:rsidP="004812D2">
      <w:pPr>
        <w:pStyle w:val="PargrafodaLista"/>
        <w:ind w:left="360"/>
        <w:jc w:val="both"/>
        <w:rPr>
          <w:b/>
          <w:bCs/>
        </w:rPr>
      </w:pPr>
    </w:p>
    <w:p w14:paraId="7F7BFB2A" w14:textId="132BB151" w:rsidR="00844A4D" w:rsidRDefault="005F2301" w:rsidP="00844A4D">
      <w:pPr>
        <w:pStyle w:val="PargrafodaLista"/>
        <w:numPr>
          <w:ilvl w:val="0"/>
          <w:numId w:val="1"/>
        </w:numPr>
        <w:ind w:left="360"/>
        <w:jc w:val="both"/>
        <w:rPr>
          <w:b/>
          <w:bCs/>
        </w:rPr>
      </w:pPr>
      <w:r w:rsidRPr="005F2301">
        <w:rPr>
          <w:b/>
          <w:bCs/>
        </w:rPr>
        <w:t xml:space="preserve">ROCK IN RIO LISBOA </w:t>
      </w:r>
      <w:r w:rsidR="009A6BDE">
        <w:rPr>
          <w:b/>
          <w:bCs/>
        </w:rPr>
        <w:t xml:space="preserve">É UM EVENTO INTERNACIONAL </w:t>
      </w:r>
      <w:r w:rsidR="004812D2">
        <w:rPr>
          <w:b/>
          <w:bCs/>
        </w:rPr>
        <w:t xml:space="preserve">QUE ACONTECE </w:t>
      </w:r>
      <w:r w:rsidR="00C41542">
        <w:rPr>
          <w:b/>
          <w:bCs/>
        </w:rPr>
        <w:t>DURANTE</w:t>
      </w:r>
      <w:r w:rsidR="004812D2">
        <w:rPr>
          <w:b/>
          <w:bCs/>
        </w:rPr>
        <w:t xml:space="preserve"> </w:t>
      </w:r>
      <w:r w:rsidR="00C41542">
        <w:rPr>
          <w:b/>
          <w:bCs/>
        </w:rPr>
        <w:t xml:space="preserve">AS </w:t>
      </w:r>
      <w:r w:rsidR="004812D2">
        <w:rPr>
          <w:b/>
          <w:bCs/>
        </w:rPr>
        <w:t xml:space="preserve">FESTAS DE LISBOA E </w:t>
      </w:r>
      <w:r w:rsidRPr="005F2301">
        <w:rPr>
          <w:b/>
          <w:bCs/>
        </w:rPr>
        <w:t>CONTRIBUI PARA PROJETAR A CIDADE COMO UM DESTINO TURÍSTICO E CULTURAL DE REFERÊNCIA NA EUROPA</w:t>
      </w:r>
      <w:r w:rsidR="00844A4D">
        <w:rPr>
          <w:b/>
          <w:bCs/>
        </w:rPr>
        <w:t>;</w:t>
      </w:r>
    </w:p>
    <w:p w14:paraId="267981AB" w14:textId="77777777" w:rsidR="00844A4D" w:rsidRPr="00844A4D" w:rsidRDefault="00844A4D" w:rsidP="00844A4D">
      <w:pPr>
        <w:pStyle w:val="PargrafodaLista"/>
        <w:rPr>
          <w:b/>
          <w:bCs/>
        </w:rPr>
      </w:pPr>
    </w:p>
    <w:p w14:paraId="014FBB8F" w14:textId="48EFD031" w:rsidR="00EB670A" w:rsidRPr="00CB6E46" w:rsidRDefault="00EB670A" w:rsidP="00D324C9">
      <w:pPr>
        <w:pStyle w:val="PargrafodaLista"/>
        <w:numPr>
          <w:ilvl w:val="0"/>
          <w:numId w:val="1"/>
        </w:numPr>
        <w:ind w:left="360"/>
        <w:jc w:val="both"/>
        <w:rPr>
          <w:b/>
          <w:bCs/>
        </w:rPr>
      </w:pPr>
      <w:r w:rsidRPr="6BE1ADA3">
        <w:rPr>
          <w:b/>
          <w:bCs/>
        </w:rPr>
        <w:t>A 11.ª EDIÇÃO DO ROCK IN RIO LISBOA REGRESSA NOS DIAS 20, 21, 27 E 28 DE JUNHO, AO PARQUE TEJO, VOLTA A AFIRMAR-SE COMO UM DOS MAIORES EVENTOS DE MÚSICA E ENTRETENIMENTO DO MUNDO.</w:t>
      </w:r>
    </w:p>
    <w:p w14:paraId="6ADB04BC" w14:textId="77777777" w:rsidR="00EB670A" w:rsidRDefault="00EB670A" w:rsidP="00EB670A">
      <w:pPr>
        <w:pStyle w:val="PargrafodaLista"/>
        <w:jc w:val="both"/>
        <w:rPr>
          <w:b/>
          <w:bCs/>
        </w:rPr>
      </w:pPr>
    </w:p>
    <w:p w14:paraId="4AD0CFD1" w14:textId="2323D95D" w:rsidR="003A06E5" w:rsidRDefault="00EB670A" w:rsidP="003923CD">
      <w:pPr>
        <w:jc w:val="both"/>
        <w:rPr>
          <w:rFonts w:eastAsiaTheme="minorEastAsia"/>
          <w:sz w:val="23"/>
          <w:szCs w:val="23"/>
        </w:rPr>
      </w:pPr>
      <w:r w:rsidRPr="340DA4F8">
        <w:rPr>
          <w:rFonts w:eastAsiaTheme="minorEastAsia"/>
          <w:b/>
          <w:bCs/>
          <w:sz w:val="23"/>
          <w:szCs w:val="23"/>
        </w:rPr>
        <w:t xml:space="preserve">Lisboa, 22 </w:t>
      </w:r>
      <w:r w:rsidR="003A672D">
        <w:rPr>
          <w:rFonts w:eastAsiaTheme="minorEastAsia"/>
          <w:b/>
          <w:bCs/>
          <w:sz w:val="23"/>
          <w:szCs w:val="23"/>
        </w:rPr>
        <w:t xml:space="preserve">de </w:t>
      </w:r>
      <w:r w:rsidRPr="340DA4F8">
        <w:rPr>
          <w:rFonts w:eastAsiaTheme="minorEastAsia"/>
          <w:b/>
          <w:bCs/>
          <w:sz w:val="23"/>
          <w:szCs w:val="23"/>
        </w:rPr>
        <w:t>maio de 2026</w:t>
      </w:r>
      <w:r w:rsidRPr="340DA4F8">
        <w:rPr>
          <w:rFonts w:eastAsiaTheme="minorEastAsia"/>
          <w:sz w:val="23"/>
          <w:szCs w:val="23"/>
        </w:rPr>
        <w:t xml:space="preserve"> – </w:t>
      </w:r>
      <w:r w:rsidR="003A06E5" w:rsidRPr="003A06E5">
        <w:rPr>
          <w:rFonts w:eastAsiaTheme="minorEastAsia"/>
          <w:sz w:val="23"/>
          <w:szCs w:val="23"/>
        </w:rPr>
        <w:t xml:space="preserve">O </w:t>
      </w:r>
      <w:r w:rsidR="003A06E5" w:rsidRPr="003C620A">
        <w:rPr>
          <w:rFonts w:eastAsiaTheme="minorEastAsia"/>
          <w:b/>
          <w:bCs/>
          <w:sz w:val="23"/>
          <w:szCs w:val="23"/>
        </w:rPr>
        <w:t>Rock in Rio Lisboa</w:t>
      </w:r>
      <w:r w:rsidR="003A06E5" w:rsidRPr="003A06E5">
        <w:rPr>
          <w:rFonts w:eastAsiaTheme="minorEastAsia"/>
          <w:sz w:val="23"/>
          <w:szCs w:val="23"/>
        </w:rPr>
        <w:t xml:space="preserve"> reforça a sua ligação às </w:t>
      </w:r>
      <w:r w:rsidR="003A06E5" w:rsidRPr="003C620A">
        <w:rPr>
          <w:rFonts w:eastAsiaTheme="minorEastAsia"/>
          <w:b/>
          <w:bCs/>
          <w:sz w:val="23"/>
          <w:szCs w:val="23"/>
        </w:rPr>
        <w:t>Festas de Lisboa</w:t>
      </w:r>
      <w:r w:rsidR="003C620A" w:rsidRPr="003C620A">
        <w:rPr>
          <w:rFonts w:eastAsiaTheme="minorEastAsia"/>
          <w:sz w:val="23"/>
          <w:szCs w:val="23"/>
        </w:rPr>
        <w:t>,</w:t>
      </w:r>
      <w:r w:rsidR="003A06E5" w:rsidRPr="003C620A">
        <w:rPr>
          <w:rFonts w:eastAsiaTheme="minorEastAsia"/>
          <w:sz w:val="23"/>
          <w:szCs w:val="23"/>
        </w:rPr>
        <w:t xml:space="preserve"> </w:t>
      </w:r>
      <w:r w:rsidR="003A06E5" w:rsidRPr="003A06E5">
        <w:rPr>
          <w:rFonts w:eastAsiaTheme="minorEastAsia"/>
          <w:sz w:val="23"/>
          <w:szCs w:val="23"/>
        </w:rPr>
        <w:t xml:space="preserve">através de uma parceria com a </w:t>
      </w:r>
      <w:r w:rsidR="00335973">
        <w:rPr>
          <w:rFonts w:eastAsiaTheme="minorEastAsia"/>
          <w:b/>
          <w:bCs/>
          <w:sz w:val="23"/>
          <w:szCs w:val="23"/>
        </w:rPr>
        <w:t xml:space="preserve">EGEAC </w:t>
      </w:r>
      <w:r w:rsidR="00564D49">
        <w:rPr>
          <w:rFonts w:eastAsiaTheme="minorEastAsia"/>
          <w:b/>
          <w:bCs/>
          <w:sz w:val="23"/>
          <w:szCs w:val="23"/>
        </w:rPr>
        <w:t>Lisboa Cultura</w:t>
      </w:r>
      <w:r w:rsidR="003A06E5" w:rsidRPr="003A06E5">
        <w:rPr>
          <w:rFonts w:eastAsiaTheme="minorEastAsia"/>
          <w:sz w:val="23"/>
          <w:szCs w:val="23"/>
        </w:rPr>
        <w:t xml:space="preserve">, entidade responsável pela programação cultural da cidade, </w:t>
      </w:r>
      <w:r w:rsidR="009E306D">
        <w:rPr>
          <w:rFonts w:eastAsiaTheme="minorEastAsia"/>
          <w:sz w:val="23"/>
          <w:szCs w:val="23"/>
        </w:rPr>
        <w:t xml:space="preserve">oferecendo bilhetes para o festival e </w:t>
      </w:r>
      <w:r w:rsidR="003A06E5" w:rsidRPr="003A06E5">
        <w:rPr>
          <w:rFonts w:eastAsiaTheme="minorEastAsia"/>
          <w:sz w:val="23"/>
          <w:szCs w:val="23"/>
        </w:rPr>
        <w:t xml:space="preserve">convidando a marcha vencedora das </w:t>
      </w:r>
      <w:r w:rsidR="003A06E5" w:rsidRPr="001B3655">
        <w:rPr>
          <w:rFonts w:eastAsiaTheme="minorEastAsia"/>
          <w:b/>
          <w:bCs/>
          <w:sz w:val="23"/>
          <w:szCs w:val="23"/>
        </w:rPr>
        <w:t>Festas de Lisboa</w:t>
      </w:r>
      <w:r w:rsidR="003A06E5" w:rsidRPr="003A06E5">
        <w:rPr>
          <w:rFonts w:eastAsiaTheme="minorEastAsia"/>
          <w:sz w:val="23"/>
          <w:szCs w:val="23"/>
        </w:rPr>
        <w:t xml:space="preserve"> </w:t>
      </w:r>
      <w:r w:rsidR="009E306D">
        <w:rPr>
          <w:rFonts w:eastAsiaTheme="minorEastAsia"/>
          <w:sz w:val="23"/>
          <w:szCs w:val="23"/>
        </w:rPr>
        <w:t xml:space="preserve">e </w:t>
      </w:r>
      <w:r w:rsidR="009E306D" w:rsidRPr="003C2903">
        <w:rPr>
          <w:rFonts w:eastAsiaTheme="minorEastAsia"/>
          <w:sz w:val="23"/>
          <w:szCs w:val="23"/>
        </w:rPr>
        <w:t xml:space="preserve">os </w:t>
      </w:r>
      <w:r w:rsidR="003C2903" w:rsidRPr="003C2903">
        <w:rPr>
          <w:rFonts w:eastAsiaTheme="minorEastAsia"/>
          <w:sz w:val="23"/>
          <w:szCs w:val="23"/>
        </w:rPr>
        <w:t>n</w:t>
      </w:r>
      <w:r w:rsidR="009E306D" w:rsidRPr="003C2903">
        <w:rPr>
          <w:rFonts w:eastAsiaTheme="minorEastAsia"/>
          <w:sz w:val="23"/>
          <w:szCs w:val="23"/>
        </w:rPr>
        <w:t xml:space="preserve">oivos </w:t>
      </w:r>
      <w:r w:rsidR="003C2903" w:rsidRPr="003C2903">
        <w:rPr>
          <w:rFonts w:eastAsiaTheme="minorEastAsia"/>
          <w:sz w:val="23"/>
          <w:szCs w:val="23"/>
        </w:rPr>
        <w:t xml:space="preserve">que </w:t>
      </w:r>
      <w:r w:rsidR="0098328C">
        <w:rPr>
          <w:rFonts w:eastAsiaTheme="minorEastAsia"/>
          <w:sz w:val="23"/>
          <w:szCs w:val="23"/>
        </w:rPr>
        <w:t>vão</w:t>
      </w:r>
      <w:r w:rsidR="003C2903" w:rsidRPr="003C2903">
        <w:rPr>
          <w:rFonts w:eastAsiaTheme="minorEastAsia"/>
          <w:sz w:val="23"/>
          <w:szCs w:val="23"/>
        </w:rPr>
        <w:t xml:space="preserve"> protagonizar os</w:t>
      </w:r>
      <w:r w:rsidR="003C2903" w:rsidRPr="003C2903">
        <w:rPr>
          <w:rFonts w:eastAsiaTheme="minorEastAsia"/>
          <w:b/>
          <w:bCs/>
          <w:sz w:val="23"/>
          <w:szCs w:val="23"/>
        </w:rPr>
        <w:t xml:space="preserve"> Casamentos de Santo </w:t>
      </w:r>
      <w:r w:rsidR="009E306D" w:rsidRPr="001B3655">
        <w:rPr>
          <w:rFonts w:eastAsiaTheme="minorEastAsia"/>
          <w:b/>
          <w:bCs/>
          <w:sz w:val="23"/>
          <w:szCs w:val="23"/>
        </w:rPr>
        <w:t>de Santo António</w:t>
      </w:r>
      <w:r w:rsidR="009E306D">
        <w:rPr>
          <w:rFonts w:eastAsiaTheme="minorEastAsia"/>
          <w:sz w:val="23"/>
          <w:szCs w:val="23"/>
        </w:rPr>
        <w:t xml:space="preserve"> </w:t>
      </w:r>
      <w:r w:rsidR="003A06E5" w:rsidRPr="003A06E5">
        <w:rPr>
          <w:rFonts w:eastAsiaTheme="minorEastAsia"/>
          <w:sz w:val="23"/>
          <w:szCs w:val="23"/>
        </w:rPr>
        <w:t xml:space="preserve">a marcar presença </w:t>
      </w:r>
      <w:r w:rsidR="00F17336">
        <w:rPr>
          <w:rFonts w:eastAsiaTheme="minorEastAsia"/>
          <w:sz w:val="23"/>
          <w:szCs w:val="23"/>
        </w:rPr>
        <w:t xml:space="preserve">num dos maiores festivais de </w:t>
      </w:r>
      <w:r w:rsidR="003A06E5" w:rsidRPr="003A06E5">
        <w:rPr>
          <w:rFonts w:eastAsiaTheme="minorEastAsia"/>
          <w:sz w:val="23"/>
          <w:szCs w:val="23"/>
        </w:rPr>
        <w:t xml:space="preserve">música e entretenimento do </w:t>
      </w:r>
      <w:r w:rsidR="00F17336">
        <w:rPr>
          <w:rFonts w:eastAsiaTheme="minorEastAsia"/>
          <w:sz w:val="23"/>
          <w:szCs w:val="23"/>
        </w:rPr>
        <w:t>mundo</w:t>
      </w:r>
      <w:r w:rsidR="003A06E5" w:rsidRPr="003A06E5">
        <w:rPr>
          <w:rFonts w:eastAsiaTheme="minorEastAsia"/>
          <w:sz w:val="23"/>
          <w:szCs w:val="23"/>
        </w:rPr>
        <w:t>.</w:t>
      </w:r>
    </w:p>
    <w:p w14:paraId="6D350412" w14:textId="6193A009" w:rsidR="00D33464" w:rsidRDefault="004B0B4C" w:rsidP="00D33464">
      <w:pPr>
        <w:jc w:val="both"/>
        <w:rPr>
          <w:rFonts w:eastAsiaTheme="minorEastAsia"/>
          <w:color w:val="000000" w:themeColor="text1"/>
          <w:sz w:val="23"/>
          <w:szCs w:val="23"/>
          <w:lang w:val="pt-PT"/>
        </w:rPr>
      </w:pPr>
      <w:r>
        <w:rPr>
          <w:rFonts w:eastAsiaTheme="minorEastAsia"/>
          <w:color w:val="000000" w:themeColor="text1"/>
          <w:sz w:val="23"/>
          <w:szCs w:val="23"/>
          <w:lang w:val="pt-PT"/>
        </w:rPr>
        <w:t xml:space="preserve">O anúncio desta </w:t>
      </w:r>
      <w:r w:rsidR="00D33464" w:rsidRPr="6BE1ADA3">
        <w:rPr>
          <w:rFonts w:eastAsiaTheme="minorEastAsia"/>
          <w:color w:val="000000" w:themeColor="text1"/>
          <w:sz w:val="23"/>
          <w:szCs w:val="23"/>
          <w:lang w:val="pt-PT"/>
        </w:rPr>
        <w:t>celebração conjunta</w:t>
      </w:r>
      <w:r>
        <w:rPr>
          <w:rFonts w:eastAsiaTheme="minorEastAsia"/>
          <w:color w:val="000000" w:themeColor="text1"/>
          <w:sz w:val="23"/>
          <w:szCs w:val="23"/>
          <w:lang w:val="pt-PT"/>
        </w:rPr>
        <w:t>,</w:t>
      </w:r>
      <w:r w:rsidR="00D33464" w:rsidRPr="6BE1ADA3">
        <w:rPr>
          <w:rFonts w:eastAsiaTheme="minorEastAsia"/>
          <w:color w:val="000000" w:themeColor="text1"/>
          <w:sz w:val="23"/>
          <w:szCs w:val="23"/>
          <w:lang w:val="pt-PT"/>
        </w:rPr>
        <w:t xml:space="preserve"> </w:t>
      </w:r>
      <w:r>
        <w:rPr>
          <w:rFonts w:eastAsiaTheme="minorEastAsia"/>
          <w:color w:val="000000" w:themeColor="text1"/>
          <w:sz w:val="23"/>
          <w:szCs w:val="23"/>
          <w:lang w:val="pt-PT"/>
        </w:rPr>
        <w:t>entre</w:t>
      </w:r>
      <w:r w:rsidR="00D33464" w:rsidRPr="00561C26">
        <w:rPr>
          <w:rFonts w:eastAsiaTheme="minorEastAsia"/>
          <w:color w:val="000000" w:themeColor="text1"/>
          <w:sz w:val="23"/>
          <w:szCs w:val="23"/>
          <w:lang w:val="pt-PT"/>
        </w:rPr>
        <w:t xml:space="preserve"> </w:t>
      </w:r>
      <w:r>
        <w:rPr>
          <w:rFonts w:eastAsiaTheme="minorEastAsia"/>
          <w:color w:val="000000" w:themeColor="text1"/>
          <w:sz w:val="23"/>
          <w:szCs w:val="23"/>
          <w:lang w:val="pt-PT"/>
        </w:rPr>
        <w:t xml:space="preserve">o </w:t>
      </w:r>
      <w:r w:rsidR="00561C26" w:rsidRPr="00561C26">
        <w:rPr>
          <w:rFonts w:eastAsiaTheme="minorEastAsia"/>
          <w:color w:val="000000" w:themeColor="text1"/>
          <w:sz w:val="23"/>
          <w:szCs w:val="23"/>
          <w:lang w:val="pt-PT"/>
        </w:rPr>
        <w:t>festival</w:t>
      </w:r>
      <w:r w:rsidR="00D33464" w:rsidRPr="6BE1ADA3">
        <w:rPr>
          <w:rFonts w:eastAsiaTheme="minorEastAsia"/>
          <w:color w:val="000000" w:themeColor="text1"/>
          <w:sz w:val="23"/>
          <w:szCs w:val="23"/>
          <w:lang w:val="pt-PT"/>
        </w:rPr>
        <w:t xml:space="preserve"> </w:t>
      </w:r>
      <w:r>
        <w:rPr>
          <w:rFonts w:eastAsiaTheme="minorEastAsia"/>
          <w:color w:val="000000" w:themeColor="text1"/>
          <w:sz w:val="23"/>
          <w:szCs w:val="23"/>
          <w:lang w:val="pt-PT"/>
        </w:rPr>
        <w:t xml:space="preserve">e as </w:t>
      </w:r>
      <w:r w:rsidR="001270D4" w:rsidRPr="00561C26">
        <w:rPr>
          <w:rFonts w:eastAsiaTheme="minorEastAsia"/>
          <w:b/>
          <w:bCs/>
          <w:color w:val="000000" w:themeColor="text1"/>
          <w:sz w:val="23"/>
          <w:szCs w:val="23"/>
          <w:lang w:val="pt-PT"/>
        </w:rPr>
        <w:t>Festa de Lisboa</w:t>
      </w:r>
      <w:r w:rsidR="001270D4" w:rsidRPr="004B0B4C">
        <w:rPr>
          <w:rFonts w:eastAsiaTheme="minorEastAsia"/>
          <w:color w:val="000000" w:themeColor="text1"/>
          <w:sz w:val="23"/>
          <w:szCs w:val="23"/>
          <w:lang w:val="pt-PT"/>
        </w:rPr>
        <w:t>,</w:t>
      </w:r>
      <w:r w:rsidR="001270D4">
        <w:rPr>
          <w:rFonts w:eastAsiaTheme="minorEastAsia"/>
          <w:color w:val="000000" w:themeColor="text1"/>
          <w:sz w:val="23"/>
          <w:szCs w:val="23"/>
          <w:lang w:val="pt-PT"/>
        </w:rPr>
        <w:t xml:space="preserve"> </w:t>
      </w:r>
      <w:r w:rsidR="00D33464" w:rsidRPr="6BE1ADA3">
        <w:rPr>
          <w:rFonts w:eastAsiaTheme="minorEastAsia"/>
          <w:color w:val="000000" w:themeColor="text1"/>
          <w:sz w:val="23"/>
          <w:szCs w:val="23"/>
          <w:lang w:val="pt-PT"/>
        </w:rPr>
        <w:t>em pleno mês de Mundial de futebol,</w:t>
      </w:r>
      <w:r>
        <w:rPr>
          <w:rFonts w:eastAsiaTheme="minorEastAsia"/>
          <w:color w:val="000000" w:themeColor="text1"/>
          <w:sz w:val="23"/>
          <w:szCs w:val="23"/>
          <w:lang w:val="pt-PT"/>
        </w:rPr>
        <w:t xml:space="preserve"> </w:t>
      </w:r>
      <w:r w:rsidR="003C749F">
        <w:rPr>
          <w:rFonts w:eastAsiaTheme="minorEastAsia"/>
          <w:color w:val="000000" w:themeColor="text1"/>
          <w:sz w:val="23"/>
          <w:szCs w:val="23"/>
          <w:lang w:val="pt-PT"/>
        </w:rPr>
        <w:t xml:space="preserve">foi </w:t>
      </w:r>
      <w:r w:rsidR="00043963">
        <w:rPr>
          <w:rFonts w:eastAsiaTheme="minorEastAsia"/>
          <w:color w:val="000000" w:themeColor="text1"/>
          <w:sz w:val="23"/>
          <w:szCs w:val="23"/>
          <w:lang w:val="pt-PT"/>
        </w:rPr>
        <w:t>realizado durante</w:t>
      </w:r>
      <w:r w:rsidR="00043963" w:rsidRPr="00043963">
        <w:rPr>
          <w:rFonts w:eastAsiaTheme="minorEastAsia"/>
          <w:color w:val="000000" w:themeColor="text1"/>
          <w:sz w:val="23"/>
          <w:szCs w:val="23"/>
          <w:lang w:val="pt-PT"/>
        </w:rPr>
        <w:t xml:space="preserve"> </w:t>
      </w:r>
      <w:r w:rsidR="00043963" w:rsidRPr="6BE1ADA3">
        <w:rPr>
          <w:rFonts w:eastAsiaTheme="minorEastAsia"/>
          <w:color w:val="000000" w:themeColor="text1"/>
          <w:sz w:val="23"/>
          <w:szCs w:val="23"/>
          <w:lang w:val="pt-PT"/>
        </w:rPr>
        <w:t xml:space="preserve">a Conferência de Imprensa da </w:t>
      </w:r>
      <w:r w:rsidR="00335973">
        <w:rPr>
          <w:rFonts w:eastAsiaTheme="minorEastAsia"/>
          <w:b/>
          <w:bCs/>
          <w:color w:val="000000" w:themeColor="text1"/>
          <w:sz w:val="23"/>
          <w:szCs w:val="23"/>
          <w:lang w:val="pt-PT"/>
        </w:rPr>
        <w:t>EGEAC Lisboa Cultura</w:t>
      </w:r>
      <w:r w:rsidR="00043963" w:rsidRPr="00043963">
        <w:rPr>
          <w:rFonts w:eastAsiaTheme="minorEastAsia"/>
          <w:b/>
          <w:bCs/>
          <w:color w:val="000000" w:themeColor="text1"/>
          <w:sz w:val="23"/>
          <w:szCs w:val="23"/>
          <w:lang w:val="pt-PT"/>
        </w:rPr>
        <w:t xml:space="preserve"> de Apresentação das Festas de Lisboa 2026</w:t>
      </w:r>
      <w:r w:rsidR="00043963" w:rsidRPr="6BE1ADA3">
        <w:rPr>
          <w:rFonts w:eastAsiaTheme="minorEastAsia"/>
          <w:color w:val="000000" w:themeColor="text1"/>
          <w:sz w:val="23"/>
          <w:szCs w:val="23"/>
          <w:lang w:val="pt-PT"/>
        </w:rPr>
        <w:t>, que contou com a presença do Presidente da Câmara Municipal de Lisboa</w:t>
      </w:r>
      <w:r w:rsidR="00043963">
        <w:rPr>
          <w:rFonts w:eastAsiaTheme="minorEastAsia"/>
          <w:color w:val="000000" w:themeColor="text1"/>
          <w:sz w:val="23"/>
          <w:szCs w:val="23"/>
        </w:rPr>
        <w:t>, Carlos Moedas,</w:t>
      </w:r>
      <w:r w:rsidR="00043963" w:rsidRPr="6BE1ADA3">
        <w:rPr>
          <w:rFonts w:eastAsiaTheme="minorEastAsia"/>
          <w:color w:val="000000" w:themeColor="text1"/>
          <w:sz w:val="23"/>
          <w:szCs w:val="23"/>
          <w:lang w:val="pt-PT"/>
        </w:rPr>
        <w:t xml:space="preserve"> </w:t>
      </w:r>
      <w:r w:rsidR="00043963">
        <w:rPr>
          <w:rFonts w:eastAsiaTheme="minorEastAsia"/>
          <w:color w:val="000000" w:themeColor="text1"/>
          <w:sz w:val="23"/>
          <w:szCs w:val="23"/>
          <w:lang w:val="pt-PT"/>
        </w:rPr>
        <w:t xml:space="preserve">de </w:t>
      </w:r>
      <w:r w:rsidR="00043963" w:rsidRPr="6BE1ADA3">
        <w:rPr>
          <w:rFonts w:eastAsiaTheme="minorEastAsia"/>
          <w:color w:val="000000" w:themeColor="text1"/>
          <w:sz w:val="23"/>
          <w:szCs w:val="23"/>
          <w:lang w:val="pt-PT"/>
        </w:rPr>
        <w:t>Pedro Moreira, Presidente d</w:t>
      </w:r>
      <w:r w:rsidR="00276D0B">
        <w:rPr>
          <w:rFonts w:eastAsiaTheme="minorEastAsia"/>
          <w:color w:val="000000" w:themeColor="text1"/>
          <w:sz w:val="23"/>
          <w:szCs w:val="23"/>
          <w:lang w:val="pt-PT"/>
        </w:rPr>
        <w:t>o Conselho de Administração d</w:t>
      </w:r>
      <w:r w:rsidR="00043963" w:rsidRPr="6BE1ADA3">
        <w:rPr>
          <w:rFonts w:eastAsiaTheme="minorEastAsia"/>
          <w:color w:val="000000" w:themeColor="text1"/>
          <w:sz w:val="23"/>
          <w:szCs w:val="23"/>
          <w:lang w:val="pt-PT"/>
        </w:rPr>
        <w:t xml:space="preserve">a </w:t>
      </w:r>
      <w:r w:rsidR="00335973">
        <w:rPr>
          <w:rFonts w:eastAsiaTheme="minorEastAsia"/>
          <w:color w:val="000000" w:themeColor="text1"/>
          <w:sz w:val="23"/>
          <w:szCs w:val="23"/>
          <w:lang w:val="pt-PT"/>
        </w:rPr>
        <w:t>EGEAC Lisboa Cultura</w:t>
      </w:r>
      <w:r w:rsidR="00043963">
        <w:rPr>
          <w:rFonts w:eastAsiaTheme="minorEastAsia"/>
          <w:color w:val="000000" w:themeColor="text1"/>
          <w:sz w:val="23"/>
          <w:szCs w:val="23"/>
          <w:lang w:val="pt-PT"/>
        </w:rPr>
        <w:t xml:space="preserve"> e </w:t>
      </w:r>
      <w:r w:rsidR="002F17C9">
        <w:rPr>
          <w:rFonts w:eastAsiaTheme="minorEastAsia"/>
          <w:color w:val="000000" w:themeColor="text1"/>
          <w:sz w:val="23"/>
          <w:szCs w:val="23"/>
          <w:lang w:val="pt-PT"/>
        </w:rPr>
        <w:t xml:space="preserve">de </w:t>
      </w:r>
      <w:r w:rsidR="00D33464" w:rsidRPr="6BE1ADA3">
        <w:rPr>
          <w:rFonts w:eastAsiaTheme="minorEastAsia"/>
          <w:color w:val="000000" w:themeColor="text1"/>
          <w:sz w:val="23"/>
          <w:szCs w:val="23"/>
          <w:lang w:val="pt-PT"/>
        </w:rPr>
        <w:t xml:space="preserve">Roberta Medina, Vice-Presidente Executiva do Rock in Rio, no </w:t>
      </w:r>
      <w:r w:rsidR="00D33464" w:rsidRPr="004D4FC8">
        <w:rPr>
          <w:rFonts w:eastAsiaTheme="minorEastAsia"/>
          <w:b/>
          <w:bCs/>
          <w:color w:val="000000" w:themeColor="text1"/>
          <w:sz w:val="23"/>
          <w:szCs w:val="23"/>
          <w:lang w:val="pt-PT"/>
        </w:rPr>
        <w:t>dia 22 de maio, na Praça do Município</w:t>
      </w:r>
      <w:r w:rsidR="00D33464" w:rsidRPr="6BE1ADA3">
        <w:rPr>
          <w:rFonts w:eastAsiaTheme="minorEastAsia"/>
          <w:color w:val="000000" w:themeColor="text1"/>
          <w:sz w:val="23"/>
          <w:szCs w:val="23"/>
          <w:lang w:val="pt-PT"/>
        </w:rPr>
        <w:t>.</w:t>
      </w:r>
    </w:p>
    <w:p w14:paraId="2D1A677C" w14:textId="2D139FEF" w:rsidR="002E6E32" w:rsidRDefault="008968F6" w:rsidP="003923CD">
      <w:pPr>
        <w:jc w:val="both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  <w:lang w:val="pt-PT"/>
        </w:rPr>
        <w:t>O</w:t>
      </w:r>
      <w:r w:rsidR="00B21978" w:rsidRPr="00B21978">
        <w:rPr>
          <w:rFonts w:eastAsiaTheme="minorEastAsia"/>
          <w:sz w:val="23"/>
          <w:szCs w:val="23"/>
        </w:rPr>
        <w:t xml:space="preserve"> </w:t>
      </w:r>
      <w:r w:rsidR="00B21978" w:rsidRPr="00B21978">
        <w:rPr>
          <w:rFonts w:eastAsiaTheme="minorEastAsia"/>
          <w:b/>
          <w:bCs/>
          <w:sz w:val="23"/>
          <w:szCs w:val="23"/>
        </w:rPr>
        <w:t>Rock in Rio Lisboa</w:t>
      </w:r>
      <w:r w:rsidR="00B21978" w:rsidRPr="00B21978">
        <w:rPr>
          <w:rFonts w:eastAsiaTheme="minorEastAsia"/>
          <w:sz w:val="23"/>
          <w:szCs w:val="23"/>
        </w:rPr>
        <w:t xml:space="preserve"> </w:t>
      </w:r>
      <w:r>
        <w:rPr>
          <w:rFonts w:eastAsiaTheme="minorEastAsia"/>
          <w:sz w:val="23"/>
          <w:szCs w:val="23"/>
        </w:rPr>
        <w:t xml:space="preserve">é um evento internacional que </w:t>
      </w:r>
      <w:r w:rsidR="00B21978" w:rsidRPr="00B21978">
        <w:rPr>
          <w:rFonts w:eastAsiaTheme="minorEastAsia"/>
          <w:sz w:val="23"/>
          <w:szCs w:val="23"/>
        </w:rPr>
        <w:t>contribui para projetar a cidade como um destino turístico e cultural de referência a nível europeu</w:t>
      </w:r>
      <w:r w:rsidR="005B57A5">
        <w:rPr>
          <w:rFonts w:eastAsiaTheme="minorEastAsia"/>
          <w:sz w:val="23"/>
          <w:szCs w:val="23"/>
        </w:rPr>
        <w:t xml:space="preserve"> e a </w:t>
      </w:r>
      <w:r w:rsidR="00B21978" w:rsidRPr="00B21978">
        <w:rPr>
          <w:rFonts w:eastAsiaTheme="minorEastAsia"/>
          <w:sz w:val="23"/>
          <w:szCs w:val="23"/>
        </w:rPr>
        <w:t xml:space="preserve">sua ligação </w:t>
      </w:r>
      <w:r w:rsidR="00CF6CA1">
        <w:rPr>
          <w:rFonts w:eastAsiaTheme="minorEastAsia"/>
          <w:sz w:val="23"/>
          <w:szCs w:val="23"/>
        </w:rPr>
        <w:t>às</w:t>
      </w:r>
      <w:r w:rsidR="00B21978" w:rsidRPr="00B21978">
        <w:rPr>
          <w:rFonts w:eastAsiaTheme="minorEastAsia"/>
          <w:sz w:val="23"/>
          <w:szCs w:val="23"/>
        </w:rPr>
        <w:t xml:space="preserve"> </w:t>
      </w:r>
      <w:r w:rsidR="00B21978" w:rsidRPr="006D27C2">
        <w:rPr>
          <w:rFonts w:eastAsiaTheme="minorEastAsia"/>
          <w:b/>
          <w:bCs/>
          <w:sz w:val="23"/>
          <w:szCs w:val="23"/>
        </w:rPr>
        <w:t>Festas de Lisboa</w:t>
      </w:r>
      <w:r w:rsidR="00B21978" w:rsidRPr="00B21978">
        <w:rPr>
          <w:rFonts w:eastAsiaTheme="minorEastAsia"/>
          <w:sz w:val="23"/>
          <w:szCs w:val="23"/>
        </w:rPr>
        <w:t xml:space="preserve"> aproxima o </w:t>
      </w:r>
      <w:r w:rsidR="006D27C2">
        <w:rPr>
          <w:rFonts w:eastAsiaTheme="minorEastAsia"/>
          <w:sz w:val="23"/>
          <w:szCs w:val="23"/>
        </w:rPr>
        <w:t>festival</w:t>
      </w:r>
      <w:r w:rsidR="00B21978" w:rsidRPr="00B21978">
        <w:rPr>
          <w:rFonts w:eastAsiaTheme="minorEastAsia"/>
          <w:sz w:val="23"/>
          <w:szCs w:val="23"/>
        </w:rPr>
        <w:t xml:space="preserve"> de uma das tradições mais </w:t>
      </w:r>
      <w:r w:rsidR="00EC2691">
        <w:rPr>
          <w:rFonts w:eastAsiaTheme="minorEastAsia"/>
          <w:sz w:val="23"/>
          <w:szCs w:val="23"/>
        </w:rPr>
        <w:t xml:space="preserve">genuínas </w:t>
      </w:r>
      <w:r w:rsidR="00B21978" w:rsidRPr="00B21978">
        <w:rPr>
          <w:rFonts w:eastAsiaTheme="minorEastAsia"/>
          <w:sz w:val="23"/>
          <w:szCs w:val="23"/>
        </w:rPr>
        <w:t>da capital</w:t>
      </w:r>
      <w:r w:rsidR="005B57A5">
        <w:rPr>
          <w:rFonts w:eastAsiaTheme="minorEastAsia"/>
          <w:sz w:val="23"/>
          <w:szCs w:val="23"/>
        </w:rPr>
        <w:t xml:space="preserve">, promovendo </w:t>
      </w:r>
      <w:r w:rsidR="00B21978" w:rsidRPr="00B21978">
        <w:rPr>
          <w:rFonts w:eastAsiaTheme="minorEastAsia"/>
          <w:sz w:val="23"/>
          <w:szCs w:val="23"/>
        </w:rPr>
        <w:t xml:space="preserve">um diálogo entre a modernidade de um festival global e a autenticidade da cultura popular lisboeta. </w:t>
      </w:r>
    </w:p>
    <w:p w14:paraId="3A96DB89" w14:textId="2E6CB21F" w:rsidR="007934D9" w:rsidRPr="007934D9" w:rsidRDefault="007934D9" w:rsidP="007934D9">
      <w:pPr>
        <w:spacing w:before="240" w:after="240"/>
        <w:jc w:val="both"/>
        <w:rPr>
          <w:rFonts w:eastAsiaTheme="minorEastAsia"/>
          <w:b/>
          <w:bCs/>
          <w:sz w:val="23"/>
          <w:szCs w:val="23"/>
        </w:rPr>
      </w:pPr>
      <w:r w:rsidRPr="6BE1ADA3">
        <w:rPr>
          <w:rFonts w:ascii="Aptos" w:eastAsia="Aptos" w:hAnsi="Aptos" w:cs="Aptos"/>
          <w:i/>
          <w:iCs/>
          <w:sz w:val="23"/>
          <w:szCs w:val="23"/>
          <w:lang w:val="pt-PT"/>
        </w:rPr>
        <w:lastRenderedPageBreak/>
        <w:t>“Estamos muito entusiasmados por voltar a celebrar os Santos Populares na 11ª edição do Rock in Rio Lisboa 2026, que volta a cruzar-se com este período festivo. Ao longo do festival, teremos a energia de junho, as festas dos Santos Populares e a emoção dos jogos do Campeonato do Mundo, com transmissões na Cidade do Rock. O Rock in Rio é sinónimo de festa e união, e este ano queremos reforçar ainda mais a ligação com todos os portugueses,”</w:t>
      </w:r>
      <w:r w:rsidRPr="6BE1ADA3">
        <w:rPr>
          <w:rFonts w:ascii="Aptos" w:eastAsia="Aptos" w:hAnsi="Aptos" w:cs="Aptos"/>
          <w:sz w:val="23"/>
          <w:szCs w:val="23"/>
          <w:lang w:val="pt-PT"/>
        </w:rPr>
        <w:t xml:space="preserve"> afirma </w:t>
      </w:r>
      <w:r w:rsidRPr="6BE1ADA3">
        <w:rPr>
          <w:rFonts w:ascii="Aptos" w:eastAsia="Aptos" w:hAnsi="Aptos" w:cs="Aptos"/>
          <w:b/>
          <w:bCs/>
          <w:sz w:val="23"/>
          <w:szCs w:val="23"/>
          <w:lang w:val="pt-PT"/>
        </w:rPr>
        <w:t>Roberta Medina, Vice-Presidente Executiva do Rock in Rio.</w:t>
      </w:r>
      <w:r w:rsidRPr="6BE1ADA3">
        <w:rPr>
          <w:rFonts w:eastAsiaTheme="minorEastAsia"/>
          <w:b/>
          <w:bCs/>
          <w:sz w:val="23"/>
          <w:szCs w:val="23"/>
        </w:rPr>
        <w:t xml:space="preserve"> </w:t>
      </w:r>
    </w:p>
    <w:p w14:paraId="47EBAE19" w14:textId="5B231CFF" w:rsidR="002464FD" w:rsidRDefault="00466DD3" w:rsidP="340DA4F8">
      <w:pPr>
        <w:spacing w:before="240" w:after="240"/>
        <w:jc w:val="both"/>
        <w:rPr>
          <w:rFonts w:eastAsiaTheme="minorEastAsia"/>
          <w:sz w:val="23"/>
          <w:szCs w:val="23"/>
          <w:lang w:val="pt-PT"/>
        </w:rPr>
      </w:pPr>
      <w:r>
        <w:rPr>
          <w:rFonts w:eastAsiaTheme="minorEastAsia"/>
          <w:sz w:val="23"/>
          <w:szCs w:val="23"/>
          <w:lang w:val="pt-PT"/>
        </w:rPr>
        <w:t xml:space="preserve">O momento de celebração </w:t>
      </w:r>
      <w:r w:rsidR="002464FD" w:rsidRPr="340DA4F8">
        <w:rPr>
          <w:rFonts w:eastAsiaTheme="minorEastAsia"/>
          <w:sz w:val="23"/>
          <w:szCs w:val="23"/>
          <w:lang w:val="pt-PT"/>
        </w:rPr>
        <w:t xml:space="preserve">contou com uma atuação especial </w:t>
      </w:r>
      <w:r w:rsidR="00A12902" w:rsidRPr="340DA4F8">
        <w:rPr>
          <w:rFonts w:eastAsiaTheme="minorEastAsia"/>
          <w:sz w:val="23"/>
          <w:szCs w:val="23"/>
          <w:lang w:val="pt-PT"/>
        </w:rPr>
        <w:t xml:space="preserve">de </w:t>
      </w:r>
      <w:r w:rsidR="00A12902" w:rsidRPr="008507A0">
        <w:rPr>
          <w:rFonts w:eastAsiaTheme="minorEastAsia"/>
          <w:b/>
          <w:bCs/>
          <w:sz w:val="23"/>
          <w:szCs w:val="23"/>
          <w:lang w:val="pt-PT"/>
        </w:rPr>
        <w:t>Irina Barros</w:t>
      </w:r>
      <w:r w:rsidR="00A12902" w:rsidRPr="340DA4F8">
        <w:rPr>
          <w:rFonts w:eastAsiaTheme="minorEastAsia"/>
          <w:sz w:val="23"/>
          <w:szCs w:val="23"/>
          <w:lang w:val="pt-PT"/>
        </w:rPr>
        <w:t>, uma artista que integra o cartaz do festival e que sobe ao palco no próximo dia 28 de junho</w:t>
      </w:r>
      <w:r w:rsidR="00C9675A" w:rsidRPr="340DA4F8">
        <w:rPr>
          <w:rFonts w:eastAsiaTheme="minorEastAsia"/>
          <w:sz w:val="23"/>
          <w:szCs w:val="23"/>
          <w:lang w:val="pt-PT"/>
        </w:rPr>
        <w:t>, a</w:t>
      </w:r>
      <w:r w:rsidR="00A12902" w:rsidRPr="340DA4F8">
        <w:rPr>
          <w:rFonts w:eastAsiaTheme="minorEastAsia"/>
          <w:sz w:val="23"/>
          <w:szCs w:val="23"/>
          <w:lang w:val="pt-PT"/>
        </w:rPr>
        <w:t xml:space="preserve"> representar uma nova geração da música portuguesa</w:t>
      </w:r>
      <w:r w:rsidR="32F1DD29" w:rsidRPr="340DA4F8">
        <w:rPr>
          <w:rFonts w:eastAsiaTheme="minorEastAsia"/>
          <w:sz w:val="23"/>
          <w:szCs w:val="23"/>
          <w:lang w:val="pt-PT"/>
        </w:rPr>
        <w:t>.</w:t>
      </w:r>
      <w:r w:rsidR="1A4DB7C2" w:rsidRPr="340DA4F8">
        <w:rPr>
          <w:rFonts w:eastAsiaTheme="minorEastAsia"/>
          <w:sz w:val="23"/>
          <w:szCs w:val="23"/>
          <w:lang w:val="pt-PT"/>
        </w:rPr>
        <w:t xml:space="preserve"> </w:t>
      </w:r>
      <w:r w:rsidR="31B930CD" w:rsidRPr="340DA4F8">
        <w:rPr>
          <w:rFonts w:eastAsiaTheme="minorEastAsia"/>
          <w:sz w:val="23"/>
          <w:szCs w:val="23"/>
          <w:lang w:val="pt-PT"/>
        </w:rPr>
        <w:t>A</w:t>
      </w:r>
      <w:r w:rsidR="00A12902" w:rsidRPr="340DA4F8">
        <w:rPr>
          <w:rFonts w:eastAsiaTheme="minorEastAsia"/>
          <w:sz w:val="23"/>
          <w:szCs w:val="23"/>
          <w:lang w:val="pt-PT"/>
        </w:rPr>
        <w:t xml:space="preserve"> </w:t>
      </w:r>
      <w:r w:rsidR="70786D59" w:rsidRPr="340DA4F8">
        <w:rPr>
          <w:rFonts w:eastAsiaTheme="minorEastAsia"/>
          <w:sz w:val="23"/>
          <w:szCs w:val="23"/>
          <w:lang w:val="pt-PT"/>
        </w:rPr>
        <w:t xml:space="preserve">presença de </w:t>
      </w:r>
      <w:r w:rsidR="007934D9">
        <w:rPr>
          <w:rFonts w:eastAsiaTheme="minorEastAsia"/>
          <w:sz w:val="23"/>
          <w:szCs w:val="23"/>
          <w:lang w:val="pt-PT"/>
        </w:rPr>
        <w:t>I</w:t>
      </w:r>
      <w:r w:rsidR="70786D59" w:rsidRPr="340DA4F8">
        <w:rPr>
          <w:rFonts w:eastAsiaTheme="minorEastAsia"/>
          <w:sz w:val="23"/>
          <w:szCs w:val="23"/>
          <w:lang w:val="pt-PT"/>
        </w:rPr>
        <w:t>rina Barros</w:t>
      </w:r>
      <w:r w:rsidR="00A12902" w:rsidRPr="340DA4F8">
        <w:rPr>
          <w:rFonts w:eastAsiaTheme="minorEastAsia"/>
          <w:sz w:val="23"/>
          <w:szCs w:val="23"/>
          <w:lang w:val="pt-PT"/>
        </w:rPr>
        <w:t xml:space="preserve"> neste momento simbólico reforça também a aposta do festival no futuro e em novos talentos.</w:t>
      </w:r>
      <w:r w:rsidR="00C9675A" w:rsidRPr="340DA4F8">
        <w:rPr>
          <w:rFonts w:eastAsiaTheme="minorEastAsia"/>
          <w:sz w:val="23"/>
          <w:szCs w:val="23"/>
          <w:lang w:val="pt-PT"/>
        </w:rPr>
        <w:t xml:space="preserve"> </w:t>
      </w:r>
      <w:r w:rsidR="0017E50E" w:rsidRPr="340DA4F8">
        <w:rPr>
          <w:rFonts w:eastAsiaTheme="minorEastAsia"/>
          <w:sz w:val="23"/>
          <w:szCs w:val="23"/>
          <w:lang w:val="pt-PT"/>
        </w:rPr>
        <w:t>Durante o evento, f</w:t>
      </w:r>
      <w:r w:rsidR="00206EEC" w:rsidRPr="340DA4F8">
        <w:rPr>
          <w:rFonts w:eastAsiaTheme="minorEastAsia"/>
          <w:sz w:val="23"/>
          <w:szCs w:val="23"/>
          <w:lang w:val="pt-PT"/>
        </w:rPr>
        <w:t xml:space="preserve">oi possível assistir também às atuações </w:t>
      </w:r>
      <w:r w:rsidR="002464FD" w:rsidRPr="340DA4F8">
        <w:rPr>
          <w:rFonts w:eastAsiaTheme="minorEastAsia"/>
          <w:sz w:val="23"/>
          <w:szCs w:val="23"/>
          <w:lang w:val="pt-PT"/>
        </w:rPr>
        <w:t>da Orquestra de Câmara da GNR, Teresinha Landeiro, Matias Damásio</w:t>
      </w:r>
      <w:r w:rsidR="00206EEC" w:rsidRPr="340DA4F8">
        <w:rPr>
          <w:rFonts w:eastAsiaTheme="minorEastAsia"/>
          <w:sz w:val="23"/>
          <w:szCs w:val="23"/>
          <w:lang w:val="pt-PT"/>
        </w:rPr>
        <w:t xml:space="preserve"> e </w:t>
      </w:r>
      <w:r w:rsidR="002464FD" w:rsidRPr="340DA4F8">
        <w:rPr>
          <w:rFonts w:eastAsiaTheme="minorEastAsia"/>
          <w:sz w:val="23"/>
          <w:szCs w:val="23"/>
          <w:lang w:val="pt-PT"/>
        </w:rPr>
        <w:t xml:space="preserve">Toy </w:t>
      </w:r>
      <w:r w:rsidR="00445754" w:rsidRPr="340DA4F8">
        <w:rPr>
          <w:rFonts w:eastAsiaTheme="minorEastAsia"/>
          <w:sz w:val="23"/>
          <w:szCs w:val="23"/>
          <w:lang w:val="pt-PT"/>
        </w:rPr>
        <w:t>num momento</w:t>
      </w:r>
      <w:r w:rsidR="00206EEC" w:rsidRPr="340DA4F8">
        <w:rPr>
          <w:rFonts w:eastAsiaTheme="minorEastAsia"/>
          <w:sz w:val="23"/>
          <w:szCs w:val="23"/>
          <w:lang w:val="pt-PT"/>
        </w:rPr>
        <w:t xml:space="preserve"> que antecip</w:t>
      </w:r>
      <w:r w:rsidR="00445754" w:rsidRPr="340DA4F8">
        <w:rPr>
          <w:rFonts w:eastAsiaTheme="minorEastAsia"/>
          <w:sz w:val="23"/>
          <w:szCs w:val="23"/>
          <w:lang w:val="pt-PT"/>
        </w:rPr>
        <w:t>ou</w:t>
      </w:r>
      <w:r w:rsidR="00206EEC" w:rsidRPr="340DA4F8">
        <w:rPr>
          <w:rFonts w:eastAsiaTheme="minorEastAsia"/>
          <w:sz w:val="23"/>
          <w:szCs w:val="23"/>
          <w:lang w:val="pt-PT"/>
        </w:rPr>
        <w:t xml:space="preserve"> o ambiente festivo do mês de junho, reunindo música, cultura e comunidade</w:t>
      </w:r>
      <w:r w:rsidR="001477C5">
        <w:rPr>
          <w:rFonts w:eastAsiaTheme="minorEastAsia"/>
          <w:sz w:val="23"/>
          <w:szCs w:val="23"/>
          <w:lang w:val="pt-PT"/>
        </w:rPr>
        <w:t>.</w:t>
      </w:r>
    </w:p>
    <w:p w14:paraId="4E2D5E86" w14:textId="776F5B33" w:rsidR="007934D9" w:rsidRPr="007934D9" w:rsidRDefault="007934D9" w:rsidP="007934D9">
      <w:pPr>
        <w:spacing w:before="240" w:after="240"/>
        <w:jc w:val="both"/>
        <w:rPr>
          <w:lang w:val="pt-PT"/>
        </w:rPr>
      </w:pPr>
      <w:r w:rsidRPr="007934D9">
        <w:rPr>
          <w:i/>
          <w:iCs/>
          <w:lang w:val="pt-PT"/>
        </w:rPr>
        <w:t>“É com o maior prazer e satisfação que associamos as Festas de Lisboa 2026 a mais uma edição do Rock in Rio Lisboa, verdadeira prova do diálogo cultural e musical entre entidades públicas e privadas, com o objetivo comum de enriquecer a oferta cultural de Lisboa e de reforçar a sua valorização a nível nacional e internacional</w:t>
      </w:r>
      <w:r w:rsidR="0098328C">
        <w:rPr>
          <w:i/>
          <w:iCs/>
          <w:lang w:val="pt-PT"/>
        </w:rPr>
        <w:t>,</w:t>
      </w:r>
      <w:r w:rsidRPr="007934D9">
        <w:rPr>
          <w:i/>
          <w:iCs/>
          <w:lang w:val="pt-PT"/>
        </w:rPr>
        <w:t>”</w:t>
      </w:r>
      <w:r>
        <w:rPr>
          <w:lang w:val="pt-PT"/>
        </w:rPr>
        <w:t xml:space="preserve"> afirma</w:t>
      </w:r>
      <w:r w:rsidRPr="007934D9">
        <w:rPr>
          <w:lang w:val="pt-PT"/>
        </w:rPr>
        <w:t xml:space="preserve"> </w:t>
      </w:r>
      <w:r w:rsidRPr="007934D9">
        <w:rPr>
          <w:b/>
          <w:bCs/>
          <w:lang w:val="pt-PT"/>
        </w:rPr>
        <w:t>Pedro Moreira</w:t>
      </w:r>
      <w:r w:rsidR="005174AC">
        <w:rPr>
          <w:b/>
          <w:bCs/>
          <w:lang w:val="pt-PT"/>
        </w:rPr>
        <w:t xml:space="preserve">, Presidente </w:t>
      </w:r>
      <w:r w:rsidR="009C7051">
        <w:rPr>
          <w:b/>
          <w:bCs/>
          <w:lang w:val="pt-PT"/>
        </w:rPr>
        <w:t xml:space="preserve">do Concelho de Administração </w:t>
      </w:r>
      <w:r w:rsidR="005174AC">
        <w:rPr>
          <w:b/>
          <w:bCs/>
          <w:lang w:val="pt-PT"/>
        </w:rPr>
        <w:t>da</w:t>
      </w:r>
      <w:r w:rsidRPr="007934D9">
        <w:rPr>
          <w:b/>
          <w:bCs/>
          <w:lang w:val="pt-PT"/>
        </w:rPr>
        <w:t xml:space="preserve"> </w:t>
      </w:r>
      <w:r w:rsidR="00335973">
        <w:rPr>
          <w:b/>
          <w:bCs/>
          <w:lang w:val="pt-PT"/>
        </w:rPr>
        <w:t xml:space="preserve">EGEAC </w:t>
      </w:r>
      <w:r w:rsidRPr="007934D9">
        <w:rPr>
          <w:b/>
          <w:bCs/>
          <w:lang w:val="pt-PT"/>
        </w:rPr>
        <w:t>Lisboa Cultura</w:t>
      </w:r>
      <w:r w:rsidR="005174AC">
        <w:rPr>
          <w:b/>
          <w:bCs/>
          <w:lang w:val="pt-PT"/>
        </w:rPr>
        <w:t>.</w:t>
      </w:r>
    </w:p>
    <w:p w14:paraId="7C99F9D2" w14:textId="0734BD5B" w:rsidR="00EB670A" w:rsidRPr="00CB6E46" w:rsidRDefault="00EB670A" w:rsidP="00EB670A">
      <w:pPr>
        <w:jc w:val="both"/>
        <w:rPr>
          <w:rFonts w:eastAsiaTheme="minorEastAsia"/>
          <w:sz w:val="23"/>
          <w:szCs w:val="23"/>
        </w:rPr>
      </w:pPr>
      <w:r w:rsidRPr="6BE1ADA3">
        <w:rPr>
          <w:rFonts w:eastAsiaTheme="minorEastAsia"/>
          <w:sz w:val="23"/>
          <w:szCs w:val="23"/>
        </w:rPr>
        <w:t xml:space="preserve">Mais do que uma associação simbólica, </w:t>
      </w:r>
      <w:r w:rsidRPr="006C0139">
        <w:rPr>
          <w:rFonts w:eastAsiaTheme="minorEastAsia"/>
          <w:b/>
          <w:bCs/>
          <w:sz w:val="23"/>
          <w:szCs w:val="23"/>
        </w:rPr>
        <w:t>esta parceria traduz-se numa presença ativa do festival no calendário das Festas de Lisboa</w:t>
      </w:r>
      <w:r w:rsidRPr="6BE1ADA3">
        <w:rPr>
          <w:rFonts w:eastAsiaTheme="minorEastAsia"/>
          <w:sz w:val="23"/>
          <w:szCs w:val="23"/>
        </w:rPr>
        <w:t>, valorizando o espaço público, a cultura e o envolvimento dos cidadãos, e reforçando Lisboa como uma cidade onde grandes eventos internacionais convivem com as suas tradições mais autênticas.</w:t>
      </w:r>
    </w:p>
    <w:p w14:paraId="5AD6E348" w14:textId="60BBDD25" w:rsidR="00EB670A" w:rsidRPr="00CB6E46" w:rsidRDefault="00EB670A" w:rsidP="00EB670A">
      <w:pPr>
        <w:jc w:val="both"/>
        <w:rPr>
          <w:rFonts w:eastAsiaTheme="minorEastAsia"/>
          <w:sz w:val="23"/>
          <w:szCs w:val="23"/>
        </w:rPr>
      </w:pPr>
      <w:r>
        <w:t xml:space="preserve">Recorde-se que a 11ª edição do Rock in Rio Lisboa irá ganhar vida </w:t>
      </w:r>
      <w:r w:rsidR="0098328C">
        <w:t>no</w:t>
      </w:r>
      <w:r>
        <w:t xml:space="preserve"> dia 20</w:t>
      </w:r>
      <w:r w:rsidR="0098328C">
        <w:t xml:space="preserve">, 21, 27 e 28 </w:t>
      </w:r>
      <w:r>
        <w:t>de junho, com atuações já confirmadas de Katy Perry</w:t>
      </w:r>
      <w:r w:rsidR="005E71E0">
        <w:t>,</w:t>
      </w:r>
      <w:r>
        <w:t xml:space="preserve"> Linkin Park, Rod Stewart, 21 Savage</w:t>
      </w:r>
      <w:r w:rsidR="005E71E0">
        <w:t>, entre outros</w:t>
      </w:r>
      <w:r>
        <w:t>.</w:t>
      </w:r>
      <w:r w:rsidR="00AA4922">
        <w:t xml:space="preserve"> </w:t>
      </w:r>
    </w:p>
    <w:p w14:paraId="25818A9B" w14:textId="77777777" w:rsidR="00A8552A" w:rsidRDefault="00A8552A" w:rsidP="00EB670A">
      <w:pPr>
        <w:rPr>
          <w:b/>
          <w:bCs/>
          <w:sz w:val="16"/>
          <w:szCs w:val="16"/>
        </w:rPr>
      </w:pPr>
    </w:p>
    <w:p w14:paraId="00DA1DEC" w14:textId="6D245298" w:rsidR="00EB670A" w:rsidRPr="00335973" w:rsidRDefault="00EB670A" w:rsidP="00EB670A">
      <w:pPr>
        <w:rPr>
          <w:lang w:val="en-US"/>
        </w:rPr>
      </w:pPr>
      <w:r w:rsidRPr="00432EFE">
        <w:rPr>
          <w:b/>
          <w:bCs/>
          <w:sz w:val="16"/>
          <w:szCs w:val="16"/>
        </w:rPr>
        <w:t>Sobre o Rock in Rio</w:t>
      </w:r>
      <w:r w:rsidRPr="00432EFE">
        <w:rPr>
          <w:sz w:val="16"/>
          <w:szCs w:val="16"/>
          <w:u w:val="single"/>
        </w:rPr>
        <w:br/>
      </w:r>
      <w:r w:rsidRPr="00432EFE">
        <w:rPr>
          <w:sz w:val="16"/>
          <w:szCs w:val="16"/>
        </w:rPr>
        <w:br/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  <w:r w:rsidRPr="00432EFE">
        <w:rPr>
          <w:sz w:val="16"/>
          <w:szCs w:val="16"/>
        </w:rPr>
        <w:br/>
      </w:r>
      <w:r w:rsidRPr="00432EFE">
        <w:rPr>
          <w:sz w:val="16"/>
          <w:szCs w:val="16"/>
        </w:rPr>
        <w:br/>
        <w:t xml:space="preserve"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</w:t>
      </w:r>
      <w:r w:rsidRPr="00432EFE">
        <w:rPr>
          <w:sz w:val="16"/>
          <w:szCs w:val="16"/>
        </w:rPr>
        <w:lastRenderedPageBreak/>
        <w:t>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  <w:r w:rsidRPr="00432EFE">
        <w:rPr>
          <w:sz w:val="16"/>
          <w:szCs w:val="16"/>
        </w:rPr>
        <w:br/>
      </w:r>
      <w:r w:rsidRPr="00432EFE">
        <w:rPr>
          <w:sz w:val="16"/>
          <w:szCs w:val="16"/>
        </w:rPr>
        <w:br/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  <w:r w:rsidRPr="00432EFE">
        <w:rPr>
          <w:sz w:val="16"/>
          <w:szCs w:val="16"/>
        </w:rPr>
        <w:br/>
      </w:r>
      <w:r w:rsidRPr="00432EFE">
        <w:rPr>
          <w:sz w:val="16"/>
          <w:szCs w:val="16"/>
        </w:rPr>
        <w:br/>
      </w:r>
      <w:r w:rsidRPr="00335973">
        <w:rPr>
          <w:b/>
          <w:bCs/>
          <w:sz w:val="16"/>
          <w:szCs w:val="16"/>
          <w:lang w:val="en-US"/>
        </w:rPr>
        <w:t>Site oficial do Rock in Rio-Lisboa:</w:t>
      </w:r>
      <w:r w:rsidRPr="00335973">
        <w:rPr>
          <w:sz w:val="16"/>
          <w:szCs w:val="16"/>
          <w:lang w:val="en-US"/>
        </w:rPr>
        <w:t> </w:t>
      </w:r>
      <w:hyperlink r:id="rId7" w:tgtFrame="_blank" w:history="1">
        <w:r w:rsidRPr="00335973">
          <w:rPr>
            <w:rStyle w:val="Hiperligao"/>
            <w:sz w:val="16"/>
            <w:szCs w:val="16"/>
            <w:lang w:val="en-US"/>
          </w:rPr>
          <w:t>http://rockinriolisboa.pt</w:t>
        </w:r>
      </w:hyperlink>
    </w:p>
    <w:p w14:paraId="4ABA9544" w14:textId="77777777" w:rsidR="00EB670A" w:rsidRPr="00E233D7" w:rsidRDefault="00EB670A" w:rsidP="00EB670A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72FD23D3" w14:textId="77777777" w:rsidR="00EB670A" w:rsidRPr="00E233D7" w:rsidRDefault="00EB670A" w:rsidP="00EB670A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74543DF3" w14:textId="77777777" w:rsidR="00EB670A" w:rsidRPr="00234370" w:rsidRDefault="00EB670A" w:rsidP="00EB670A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5ED98D7C" w14:textId="77777777" w:rsidR="00EB670A" w:rsidRPr="00234370" w:rsidRDefault="00EB670A" w:rsidP="00EB670A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8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5B15B1C6" w14:textId="77777777" w:rsidR="00EB670A" w:rsidRPr="005174AC" w:rsidRDefault="00EB670A" w:rsidP="00EB670A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5174AC">
        <w:rPr>
          <w:rFonts w:eastAsiaTheme="minorEastAsia"/>
          <w:color w:val="212B35"/>
          <w:sz w:val="18"/>
          <w:szCs w:val="18"/>
          <w:lang w:val="es-ES" w:eastAsia="pt-PT"/>
        </w:rPr>
        <w:t>910 283 054</w:t>
      </w:r>
    </w:p>
    <w:p w14:paraId="6A51F010" w14:textId="77777777" w:rsidR="00EB670A" w:rsidRPr="005174AC" w:rsidRDefault="00EB670A" w:rsidP="00EB670A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64738EAC" w14:textId="77777777" w:rsidR="00EB670A" w:rsidRPr="00116330" w:rsidRDefault="00EB670A" w:rsidP="00EB670A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403535CD" w14:textId="77777777" w:rsidR="00EB670A" w:rsidRPr="00116330" w:rsidRDefault="00EB670A" w:rsidP="00EB670A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29840E45" w14:textId="6784F0C9" w:rsidR="00714356" w:rsidRPr="002161BF" w:rsidRDefault="00EB670A" w:rsidP="002161BF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sectPr w:rsidR="00714356" w:rsidRPr="002161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06E9" w14:textId="77777777" w:rsidR="00B46273" w:rsidRDefault="00B46273">
      <w:pPr>
        <w:spacing w:after="0" w:line="240" w:lineRule="auto"/>
      </w:pPr>
      <w:r>
        <w:separator/>
      </w:r>
    </w:p>
  </w:endnote>
  <w:endnote w:type="continuationSeparator" w:id="0">
    <w:p w14:paraId="581D590D" w14:textId="77777777" w:rsidR="00B46273" w:rsidRDefault="00B4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14:paraId="36CF9309" w14:textId="77777777" w:rsidTr="2DA9F797">
      <w:trPr>
        <w:trHeight w:val="300"/>
      </w:trPr>
      <w:tc>
        <w:tcPr>
          <w:tcW w:w="345" w:type="dxa"/>
        </w:tcPr>
        <w:p w14:paraId="50011D83" w14:textId="0EC7F4D0" w:rsidR="00161327" w:rsidRDefault="00236F49" w:rsidP="00161327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509E277B" wp14:editId="195FE459">
                <wp:extent cx="76200" cy="9525"/>
                <wp:effectExtent l="0" t="0" r="0" b="0"/>
                <wp:docPr id="196869834" name="Image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AE97D7-6E17-4CC9-A9A9-30F94BCF288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F97B84F" wp14:editId="0EF60FDB">
                <wp:extent cx="76200" cy="9525"/>
                <wp:effectExtent l="0" t="0" r="0" b="0"/>
                <wp:docPr id="746575597" name="Image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EADB2F-A41A-414E-B40F-48B93D89314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5" w:type="dxa"/>
        </w:tcPr>
        <w:p w14:paraId="1818EF20" w14:textId="639B08A2" w:rsidR="00161327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0317B75C" w:rsidR="00161327" w:rsidRDefault="00236F49" w:rsidP="00161327">
    <w:pPr>
      <w:pStyle w:val="Rodap"/>
    </w:pPr>
    <w:r>
      <w:rPr>
        <w:noProof/>
      </w:rPr>
      <w:drawing>
        <wp:inline distT="0" distB="0" distL="0" distR="0" wp14:anchorId="42427F8B" wp14:editId="3E05E464">
          <wp:extent cx="5724525" cy="495300"/>
          <wp:effectExtent l="0" t="0" r="0" b="0"/>
          <wp:docPr id="290196702" name="Imagem 5">
            <a:extLst xmlns:a="http://schemas.openxmlformats.org/drawingml/2006/main">
              <a:ext uri="{FF2B5EF4-FFF2-40B4-BE49-F238E27FC236}">
                <a16:creationId xmlns:a16="http://schemas.microsoft.com/office/drawing/2014/main" id="{A4CFB0A3-EA23-456F-BC68-C267C2AB54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BAB2" w14:textId="77777777" w:rsidR="00B46273" w:rsidRDefault="00B46273">
      <w:pPr>
        <w:spacing w:after="0" w:line="240" w:lineRule="auto"/>
      </w:pPr>
      <w:r>
        <w:separator/>
      </w:r>
    </w:p>
  </w:footnote>
  <w:footnote w:type="continuationSeparator" w:id="0">
    <w:p w14:paraId="4C82C05D" w14:textId="77777777" w:rsidR="00B46273" w:rsidRDefault="00B46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Default="4F14943C" w:rsidP="4F14943C">
          <w:pPr>
            <w:jc w:val="center"/>
          </w:pPr>
          <w:r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12E5DD-E605-4B73-BBF0-517085EF7BC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Default="00714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772A7"/>
    <w:multiLevelType w:val="hybridMultilevel"/>
    <w:tmpl w:val="84786C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0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6606"/>
    <w:rsid w:val="00032503"/>
    <w:rsid w:val="00043963"/>
    <w:rsid w:val="00060CC4"/>
    <w:rsid w:val="00062046"/>
    <w:rsid w:val="00074DBE"/>
    <w:rsid w:val="00076B82"/>
    <w:rsid w:val="00086238"/>
    <w:rsid w:val="00097C64"/>
    <w:rsid w:val="000A27F8"/>
    <w:rsid w:val="000A77FD"/>
    <w:rsid w:val="000B0772"/>
    <w:rsid w:val="000B58E3"/>
    <w:rsid w:val="000C3E7B"/>
    <w:rsid w:val="000E6B48"/>
    <w:rsid w:val="00104DE2"/>
    <w:rsid w:val="001270D4"/>
    <w:rsid w:val="0013119C"/>
    <w:rsid w:val="0013644E"/>
    <w:rsid w:val="00144E81"/>
    <w:rsid w:val="001477C5"/>
    <w:rsid w:val="00150E28"/>
    <w:rsid w:val="001531B3"/>
    <w:rsid w:val="00161327"/>
    <w:rsid w:val="00163B53"/>
    <w:rsid w:val="00163BE7"/>
    <w:rsid w:val="0017E50E"/>
    <w:rsid w:val="00192728"/>
    <w:rsid w:val="001A6C04"/>
    <w:rsid w:val="001A7268"/>
    <w:rsid w:val="001B3655"/>
    <w:rsid w:val="001E4A5A"/>
    <w:rsid w:val="00206EEC"/>
    <w:rsid w:val="00212240"/>
    <w:rsid w:val="002161BF"/>
    <w:rsid w:val="00222F11"/>
    <w:rsid w:val="002331B1"/>
    <w:rsid w:val="00234BB5"/>
    <w:rsid w:val="00236D13"/>
    <w:rsid w:val="00236F49"/>
    <w:rsid w:val="002464FD"/>
    <w:rsid w:val="00246DD1"/>
    <w:rsid w:val="00252937"/>
    <w:rsid w:val="00257423"/>
    <w:rsid w:val="00276D0B"/>
    <w:rsid w:val="00277EF7"/>
    <w:rsid w:val="002A18B7"/>
    <w:rsid w:val="002A1B5A"/>
    <w:rsid w:val="002B5790"/>
    <w:rsid w:val="002C7953"/>
    <w:rsid w:val="002E4A0E"/>
    <w:rsid w:val="002E6E32"/>
    <w:rsid w:val="002F17C9"/>
    <w:rsid w:val="003105BD"/>
    <w:rsid w:val="00311E53"/>
    <w:rsid w:val="00313A7E"/>
    <w:rsid w:val="00317053"/>
    <w:rsid w:val="0032506B"/>
    <w:rsid w:val="00333260"/>
    <w:rsid w:val="00335973"/>
    <w:rsid w:val="003456DC"/>
    <w:rsid w:val="00357128"/>
    <w:rsid w:val="0036549F"/>
    <w:rsid w:val="003923CD"/>
    <w:rsid w:val="00397654"/>
    <w:rsid w:val="003A06E5"/>
    <w:rsid w:val="003A3E97"/>
    <w:rsid w:val="003A672D"/>
    <w:rsid w:val="003B5B36"/>
    <w:rsid w:val="003C2903"/>
    <w:rsid w:val="003C620A"/>
    <w:rsid w:val="003C749F"/>
    <w:rsid w:val="003F0F2C"/>
    <w:rsid w:val="003F2D5C"/>
    <w:rsid w:val="003F7A98"/>
    <w:rsid w:val="00413B42"/>
    <w:rsid w:val="00445754"/>
    <w:rsid w:val="00450D7B"/>
    <w:rsid w:val="00460E20"/>
    <w:rsid w:val="00466DD3"/>
    <w:rsid w:val="00466F8C"/>
    <w:rsid w:val="00475872"/>
    <w:rsid w:val="004812D2"/>
    <w:rsid w:val="0048221C"/>
    <w:rsid w:val="00495A8D"/>
    <w:rsid w:val="004A5175"/>
    <w:rsid w:val="004B0B4C"/>
    <w:rsid w:val="004B7E44"/>
    <w:rsid w:val="004B7FAC"/>
    <w:rsid w:val="004C5008"/>
    <w:rsid w:val="004F0635"/>
    <w:rsid w:val="005174AC"/>
    <w:rsid w:val="00551EE3"/>
    <w:rsid w:val="00552D1C"/>
    <w:rsid w:val="00561C26"/>
    <w:rsid w:val="00564D49"/>
    <w:rsid w:val="00566FF2"/>
    <w:rsid w:val="005B4039"/>
    <w:rsid w:val="005B57A5"/>
    <w:rsid w:val="005C1B96"/>
    <w:rsid w:val="005E71E0"/>
    <w:rsid w:val="005E76A0"/>
    <w:rsid w:val="005F2301"/>
    <w:rsid w:val="005F457B"/>
    <w:rsid w:val="006007E1"/>
    <w:rsid w:val="00605B0E"/>
    <w:rsid w:val="0061230E"/>
    <w:rsid w:val="00612412"/>
    <w:rsid w:val="00613146"/>
    <w:rsid w:val="00613DDB"/>
    <w:rsid w:val="00613FC3"/>
    <w:rsid w:val="006425C9"/>
    <w:rsid w:val="00647C03"/>
    <w:rsid w:val="006610A8"/>
    <w:rsid w:val="006D27C2"/>
    <w:rsid w:val="006D5A35"/>
    <w:rsid w:val="006D6B38"/>
    <w:rsid w:val="006D7216"/>
    <w:rsid w:val="007140A7"/>
    <w:rsid w:val="00714356"/>
    <w:rsid w:val="00734C0A"/>
    <w:rsid w:val="0073573C"/>
    <w:rsid w:val="00751915"/>
    <w:rsid w:val="00755CD2"/>
    <w:rsid w:val="00782E52"/>
    <w:rsid w:val="007934D9"/>
    <w:rsid w:val="007A4916"/>
    <w:rsid w:val="007A618B"/>
    <w:rsid w:val="007B1E68"/>
    <w:rsid w:val="007B4D89"/>
    <w:rsid w:val="007C0535"/>
    <w:rsid w:val="007C25B0"/>
    <w:rsid w:val="007D18FE"/>
    <w:rsid w:val="007E0616"/>
    <w:rsid w:val="007E09E7"/>
    <w:rsid w:val="00807D7F"/>
    <w:rsid w:val="00821D5B"/>
    <w:rsid w:val="00827389"/>
    <w:rsid w:val="00827A83"/>
    <w:rsid w:val="00832F43"/>
    <w:rsid w:val="00844A4D"/>
    <w:rsid w:val="008507A0"/>
    <w:rsid w:val="0088428C"/>
    <w:rsid w:val="0089263F"/>
    <w:rsid w:val="008968F6"/>
    <w:rsid w:val="008B504C"/>
    <w:rsid w:val="008C24FD"/>
    <w:rsid w:val="008C6048"/>
    <w:rsid w:val="008D3B69"/>
    <w:rsid w:val="008D6AB1"/>
    <w:rsid w:val="0095628C"/>
    <w:rsid w:val="009760D6"/>
    <w:rsid w:val="0098328C"/>
    <w:rsid w:val="0098791A"/>
    <w:rsid w:val="009939D9"/>
    <w:rsid w:val="009A00D6"/>
    <w:rsid w:val="009A6BDE"/>
    <w:rsid w:val="009B6C22"/>
    <w:rsid w:val="009C1DD1"/>
    <w:rsid w:val="009C7051"/>
    <w:rsid w:val="009D03C0"/>
    <w:rsid w:val="009E306D"/>
    <w:rsid w:val="00A00BD8"/>
    <w:rsid w:val="00A12515"/>
    <w:rsid w:val="00A12902"/>
    <w:rsid w:val="00A172B2"/>
    <w:rsid w:val="00A532DF"/>
    <w:rsid w:val="00A75BDE"/>
    <w:rsid w:val="00A8552A"/>
    <w:rsid w:val="00AA4922"/>
    <w:rsid w:val="00AB5D9C"/>
    <w:rsid w:val="00AE33B4"/>
    <w:rsid w:val="00AF4DDF"/>
    <w:rsid w:val="00AF61C9"/>
    <w:rsid w:val="00B20D92"/>
    <w:rsid w:val="00B217A7"/>
    <w:rsid w:val="00B21978"/>
    <w:rsid w:val="00B22598"/>
    <w:rsid w:val="00B22DE9"/>
    <w:rsid w:val="00B46273"/>
    <w:rsid w:val="00B57C79"/>
    <w:rsid w:val="00B77992"/>
    <w:rsid w:val="00BA5501"/>
    <w:rsid w:val="00BC791C"/>
    <w:rsid w:val="00BF4DB8"/>
    <w:rsid w:val="00C31907"/>
    <w:rsid w:val="00C41542"/>
    <w:rsid w:val="00C5084C"/>
    <w:rsid w:val="00C54801"/>
    <w:rsid w:val="00C86420"/>
    <w:rsid w:val="00C9675A"/>
    <w:rsid w:val="00C97347"/>
    <w:rsid w:val="00CB6B2F"/>
    <w:rsid w:val="00CD1D4A"/>
    <w:rsid w:val="00CD6F90"/>
    <w:rsid w:val="00CE0B9B"/>
    <w:rsid w:val="00CE3D7F"/>
    <w:rsid w:val="00CE54B3"/>
    <w:rsid w:val="00CF6CA1"/>
    <w:rsid w:val="00D07950"/>
    <w:rsid w:val="00D16071"/>
    <w:rsid w:val="00D220F0"/>
    <w:rsid w:val="00D27490"/>
    <w:rsid w:val="00D324C9"/>
    <w:rsid w:val="00D33464"/>
    <w:rsid w:val="00D63469"/>
    <w:rsid w:val="00D83CAC"/>
    <w:rsid w:val="00D906C1"/>
    <w:rsid w:val="00DA057A"/>
    <w:rsid w:val="00DC56A8"/>
    <w:rsid w:val="00DC6B82"/>
    <w:rsid w:val="00DD6804"/>
    <w:rsid w:val="00DF4939"/>
    <w:rsid w:val="00E05CC0"/>
    <w:rsid w:val="00E06A93"/>
    <w:rsid w:val="00E34A99"/>
    <w:rsid w:val="00E5048F"/>
    <w:rsid w:val="00E518D7"/>
    <w:rsid w:val="00E65283"/>
    <w:rsid w:val="00E8049F"/>
    <w:rsid w:val="00EB670A"/>
    <w:rsid w:val="00EC2691"/>
    <w:rsid w:val="00EC6AD4"/>
    <w:rsid w:val="00EF3C9B"/>
    <w:rsid w:val="00F00E8D"/>
    <w:rsid w:val="00F02C38"/>
    <w:rsid w:val="00F17336"/>
    <w:rsid w:val="00F213C8"/>
    <w:rsid w:val="00F35FE8"/>
    <w:rsid w:val="00F43062"/>
    <w:rsid w:val="00F62BBB"/>
    <w:rsid w:val="00F81993"/>
    <w:rsid w:val="00F83C48"/>
    <w:rsid w:val="00F94346"/>
    <w:rsid w:val="00FA07B2"/>
    <w:rsid w:val="00FA1BA7"/>
    <w:rsid w:val="00FE269D"/>
    <w:rsid w:val="00FE7DA3"/>
    <w:rsid w:val="00FF0A1E"/>
    <w:rsid w:val="00FF286A"/>
    <w:rsid w:val="00FF3259"/>
    <w:rsid w:val="02F3B93D"/>
    <w:rsid w:val="06F8DBAD"/>
    <w:rsid w:val="0A1D7EC2"/>
    <w:rsid w:val="0E852B8B"/>
    <w:rsid w:val="1254819E"/>
    <w:rsid w:val="12D62FDF"/>
    <w:rsid w:val="12E05B09"/>
    <w:rsid w:val="133D76F6"/>
    <w:rsid w:val="1A4DB7C2"/>
    <w:rsid w:val="21362AE2"/>
    <w:rsid w:val="243DBD3E"/>
    <w:rsid w:val="248E15B4"/>
    <w:rsid w:val="2AEC250A"/>
    <w:rsid w:val="2DA9F797"/>
    <w:rsid w:val="2F2573AA"/>
    <w:rsid w:val="30624226"/>
    <w:rsid w:val="30C8C5EF"/>
    <w:rsid w:val="31B930CD"/>
    <w:rsid w:val="32F1DD29"/>
    <w:rsid w:val="340DA4F8"/>
    <w:rsid w:val="364606E2"/>
    <w:rsid w:val="3780AD2D"/>
    <w:rsid w:val="398B8A5D"/>
    <w:rsid w:val="39D5A420"/>
    <w:rsid w:val="3AF0D409"/>
    <w:rsid w:val="3C3C0FB3"/>
    <w:rsid w:val="416EFF67"/>
    <w:rsid w:val="432A075A"/>
    <w:rsid w:val="4429848A"/>
    <w:rsid w:val="46F40FD7"/>
    <w:rsid w:val="4707FF1F"/>
    <w:rsid w:val="4986ED74"/>
    <w:rsid w:val="4C9F69B2"/>
    <w:rsid w:val="4F14943C"/>
    <w:rsid w:val="53043792"/>
    <w:rsid w:val="544EDF3B"/>
    <w:rsid w:val="54CDC35D"/>
    <w:rsid w:val="564277BF"/>
    <w:rsid w:val="59BE1920"/>
    <w:rsid w:val="5D650CA1"/>
    <w:rsid w:val="5E0BCAA8"/>
    <w:rsid w:val="5EF738D2"/>
    <w:rsid w:val="5F36CAE7"/>
    <w:rsid w:val="5FFEFA7E"/>
    <w:rsid w:val="60F43A2D"/>
    <w:rsid w:val="62BAB82C"/>
    <w:rsid w:val="67CCAE61"/>
    <w:rsid w:val="6B5EC202"/>
    <w:rsid w:val="70786D59"/>
    <w:rsid w:val="7160BEBA"/>
    <w:rsid w:val="7463CC9F"/>
    <w:rsid w:val="747CBF30"/>
    <w:rsid w:val="7739A2E5"/>
    <w:rsid w:val="78EBD072"/>
    <w:rsid w:val="7A1A0E99"/>
    <w:rsid w:val="7A50A586"/>
    <w:rsid w:val="7AF2DA61"/>
    <w:rsid w:val="7C61EBE4"/>
    <w:rsid w:val="7E8AC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C352DF23-0BA4-490E-BAE2-34729299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EB670A"/>
    <w:pPr>
      <w:spacing w:line="278" w:lineRule="auto"/>
      <w:ind w:left="720"/>
      <w:contextualSpacing/>
    </w:pPr>
    <w:rPr>
      <w:kern w:val="2"/>
      <w:lang w:val="pt-PT"/>
      <w14:ligatures w14:val="standardContextual"/>
    </w:rPr>
  </w:style>
  <w:style w:type="character" w:styleId="Hiperligao">
    <w:name w:val="Hyperlink"/>
    <w:basedOn w:val="Tipodeletrapredefinidodopargrafo"/>
    <w:uiPriority w:val="99"/>
    <w:unhideWhenUsed/>
    <w:rsid w:val="00EB670A"/>
    <w:rPr>
      <w:color w:val="467886" w:themeColor="hyperlink"/>
      <w:u w:val="single"/>
    </w:rPr>
  </w:style>
  <w:style w:type="paragraph" w:customStyle="1" w:styleId="Corpo">
    <w:name w:val="Corpo"/>
    <w:rsid w:val="00C319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pt-PT" w:eastAsia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enhuma">
    <w:name w:val="Nenhuma"/>
    <w:rsid w:val="00C31907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pinheiro@lift.com.p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ockinriolisboa.pt/pt?srsltid=AfmBOoqbebIPLP2j4SG2itsXK49FYV9_yeytYpz7O5W6S6Vx6ZvtEmo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1087</Words>
  <Characters>5321</Characters>
  <Application>Microsoft Office Word</Application>
  <DocSecurity>0</DocSecurity>
  <Lines>102</Lines>
  <Paragraphs>25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12</cp:revision>
  <dcterms:created xsi:type="dcterms:W3CDTF">2026-05-18T18:06:00Z</dcterms:created>
  <dcterms:modified xsi:type="dcterms:W3CDTF">2026-05-21T17:00:00Z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