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14 maja 2026r.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Technikum z Głuchołaz wśród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Technikum - Zespół Szkół w Głuchołazach znalazło się w czołówce najlepszych szkół ponadpodstawowych w Polsce w ogólnopolskim Rankingu Szkół Zwolnieni z Teorii 2026, zajmując 22.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Technikum z Głuchołaz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opolskiego jest Technikum - Zespół Szkół w  Głuchołazach, które zajęło 22. miejsce w Polsce. Uczniowie i uczennice tej szkoły ukończyli 2 projekty społeczne, a grono finalistów i finalistek 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liczyło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11 osób.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