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0" w:line="240" w:lineRule="auto"/>
        <w:ind w:right="570" w:firstLine="90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="240" w:lineRule="auto"/>
        <w:ind w:right="57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Jimmy P transforma um Uber numa listening party exclusiva para fãs nas ruas do Porto</w:t>
      </w:r>
    </w:p>
    <w:p w:rsidR="00000000" w:rsidDel="00000000" w:rsidP="00000000" w:rsidRDefault="00000000" w:rsidRPr="00000000" w14:paraId="00000003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0" w:line="240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Artista português antecipa novo tema junto dos fãs… dentro de um Uber</w:t>
      </w:r>
    </w:p>
    <w:p w:rsidR="00000000" w:rsidDel="00000000" w:rsidP="00000000" w:rsidRDefault="00000000" w:rsidRPr="00000000" w14:paraId="00000005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se uma viagem de Uber se transformasse num momento exclusivo com um dos artistas portugueses mais icónicos da música urbana? É isso mesmo que vai acontecer hoje, no Porto, com Jimmy P a assumir o volante de uma experiência única: uma listening party em movimento, onde o artista vai dar boleia a fãs enquanto revela, em primeira mão, a sua nova música com lançamento previsto para abril.</w:t>
      </w:r>
    </w:p>
    <w:p w:rsidR="00000000" w:rsidDel="00000000" w:rsidP="00000000" w:rsidRDefault="00000000" w:rsidRPr="00000000" w14:paraId="00000007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 longo do dia, Jimmy P vai circular pela cidade do Porto, proporcionando a alguns fãs a oportunidade de entrarem no carro e ouvirem em exclusivo o novo tema, antes de chegar às plataformas. Há fãs que já garantiram o seu lugar, mas ainda há lugares disponíveis. Basta enviarem mensagem a pedir boleia para o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Instagram da Uber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e quem sabe conquistam a oportunidade de entrar no Uber e viver esta experiência única, de forma espontânea.</w:t>
      </w:r>
    </w:p>
    <w:p w:rsidR="00000000" w:rsidDel="00000000" w:rsidP="00000000" w:rsidRDefault="00000000" w:rsidRPr="00000000" w14:paraId="00000009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“Na Uber procuramos constantemente criar experiências únicas para os nossos utilizadores e levá-los ao encontro do que mais gostam. Esta iniciativa com o Jimmy P é um exemplo disso mesmo: transformar uma viagem do dia-a-dia num momento memorável”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afirma Filipa Almeida, Diretora de Comunicação da Uber Portugal.</w:t>
      </w:r>
    </w:p>
    <w:p w:rsidR="00000000" w:rsidDel="00000000" w:rsidP="00000000" w:rsidRDefault="00000000" w:rsidRPr="00000000" w14:paraId="0000000B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ação reforça o compromisso da Uber em ir além da mobilidade, criando momentos inesperados e experiências exclusivas para os utilizadores, ligando-os à cultura, à música e aos artistas que acompanham diariamente. </w:t>
      </w:r>
    </w:p>
    <w:p w:rsidR="00000000" w:rsidDel="00000000" w:rsidP="00000000" w:rsidRDefault="00000000" w:rsidRPr="00000000" w14:paraId="0000000D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novo tema, cujo nome não podemos ainda divulgar, será lançado em abril. Fãs de Jimmy P: estejam atentos que a próxima viagem pode ser muito mais do que uma boleia. Pode ser o primeiro contacto com um novo sucesso musical.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Sobre a Uber: 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A Uber chegou a Portugal em julho de 2014 e está presente em todo o território continental. Disponibiliza opções de viagem como o UberX, a solução cómoda do dia-a-dia, o Uber Green a primeira opção de viagem on-demand 100% elétrica do mundo, o UberBLACK, o segmento topo de gama disponível exclusivamente em Lisboa, Porto e Algarve, o Uber Comfort, carros com mais espaço e motoristas de alta avaliação, o UberXL para 6 utilizadores e o XXL para 7, o Assist com assistência qualificada para passageiros de mobilidade reduzida, o Uber Pet para viajar com o animal de estimação, o Uber Reserve que permite reservar uma viagem com 30 dias de antecedência até 2 horas, o Uber Share, uma solução de partilha de viagens que permite poupar e reduzir o impacto ambiental, Viagens em Grupo para coordenar e economizar com até 3 amigos e ainda, Courier para transportar bens.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Nos perfis de família, a Uber disponibiliza o Uber Teens, que permite que os adolescentes, entre os 13 e os 17 anos, solicitem viagens supervisionadas em tempo real pelos pais ou responsáveis legais, e o Uber Sénior, que traz mais autonomia e liberdade aos mais velhos, para que se possam deslocar de forma fácil e segura, com toda a confiança e acompanhamento da família.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Hoje, a Uber liga passageiros a motoristas em mais de 70 países e 10.000 cidades, mantendo o seu compromisso com elevados padrões de segurança. Para mais informações sobre a Uber em Portugal, pode consultar o link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16"/>
            <w:szCs w:val="16"/>
            <w:u w:val="single"/>
            <w:rtl w:val="0"/>
          </w:rPr>
          <w:t xml:space="preserve">https://www.uber.com/pt/pt-pt/about/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sz w:val="36"/>
        <w:szCs w:val="36"/>
      </w:rPr>
      <w:drawing>
        <wp:inline distB="0" distT="0" distL="0" distR="0">
          <wp:extent cx="1561764" cy="950724"/>
          <wp:effectExtent b="0" l="0" r="0" t="0"/>
          <wp:docPr id="78775368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1764" cy="9507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o">
    <w:name w:val="Revision"/>
    <w:hidden w:val="1"/>
    <w:uiPriority w:val="99"/>
    <w:semiHidden w:val="1"/>
    <w:rsid w:val="00E3485F"/>
    <w:pPr>
      <w:spacing w:line="240" w:lineRule="auto"/>
    </w:pPr>
  </w:style>
  <w:style w:type="paragraph" w:styleId="Cabealho">
    <w:name w:val="header"/>
    <w:basedOn w:val="Normal"/>
    <w:link w:val="CabealhoCarter"/>
    <w:uiPriority w:val="99"/>
    <w:unhideWhenUsed w:val="1"/>
    <w:rsid w:val="00BB02BA"/>
    <w:pPr>
      <w:tabs>
        <w:tab w:val="center" w:pos="4252"/>
        <w:tab w:val="right" w:pos="8504"/>
      </w:tabs>
      <w:spacing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BB02BA"/>
  </w:style>
  <w:style w:type="paragraph" w:styleId="Rodap">
    <w:name w:val="footer"/>
    <w:basedOn w:val="Normal"/>
    <w:link w:val="RodapCarter"/>
    <w:uiPriority w:val="99"/>
    <w:unhideWhenUsed w:val="1"/>
    <w:rsid w:val="00BB02BA"/>
    <w:pPr>
      <w:tabs>
        <w:tab w:val="center" w:pos="4252"/>
        <w:tab w:val="right" w:pos="8504"/>
      </w:tabs>
      <w:spacing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BB02BA"/>
  </w:style>
  <w:style w:type="paragraph" w:styleId="PargrafodaLista">
    <w:name w:val="List Paragraph"/>
    <w:basedOn w:val="Normal"/>
    <w:uiPriority w:val="34"/>
    <w:qFormat w:val="1"/>
    <w:rsid w:val="003D7AD7"/>
    <w:pPr>
      <w:ind w:left="720"/>
      <w:contextualSpacing w:val="1"/>
    </w:pPr>
  </w:style>
  <w:style w:type="table" w:styleId="TableNormal10" w:customStyle="1">
    <w:name w:val="Table Normal1"/>
    <w:rsid w:val="00E3485F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gao">
    <w:name w:val="Hyperlink"/>
    <w:basedOn w:val="Tipodeletrapredefinidodopargrafo"/>
    <w:uiPriority w:val="99"/>
    <w:unhideWhenUsed w:val="1"/>
    <w:rsid w:val="006F1365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6F1365"/>
    <w:rPr>
      <w:color w:val="605e5c"/>
      <w:shd w:color="auto" w:fill="e1dfdd" w:val="clear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rsid w:val="00B26CC3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nstagram.com/uber_pt/" TargetMode="External"/><Relationship Id="rId8" Type="http://schemas.openxmlformats.org/officeDocument/2006/relationships/hyperlink" Target="https://www.uber.com/pt/pt-pt/abou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VLmoEs4GMsPzMsrk7wk3Xx6GPA==">CgMxLjA4AHIhMTMzMDlMWDJKRzFQVmhMQ0dfYlhiQUZlUGZ1ZDExclVv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2025-08-01T07:24:00Z</dcterms:created>
  <dc:creator>Tânia Miguel</dc:creator>
</cp:coreProperties>
</file>