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988D1" w14:textId="369F9B26" w:rsidR="00755D6A" w:rsidRPr="00097955" w:rsidRDefault="00260CF7" w:rsidP="00097955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bookmarkStart w:id="0" w:name="_heading=h.gjdgxs" w:colFirst="0" w:colLast="0"/>
      <w:bookmarkEnd w:id="0"/>
      <w:r w:rsidRPr="00097955">
        <w:rPr>
          <w:rFonts w:ascii="Verdana" w:eastAsia="Verdana" w:hAnsi="Verdana" w:cs="Verdana"/>
          <w:sz w:val="20"/>
          <w:szCs w:val="20"/>
        </w:rPr>
        <w:t xml:space="preserve">Kraków, </w:t>
      </w:r>
      <w:r w:rsidR="00153CA2">
        <w:rPr>
          <w:rFonts w:ascii="Verdana" w:eastAsia="Verdana" w:hAnsi="Verdana" w:cs="Verdana"/>
          <w:sz w:val="20"/>
          <w:szCs w:val="20"/>
        </w:rPr>
        <w:t>19</w:t>
      </w:r>
      <w:r w:rsidR="006F0D42" w:rsidRPr="00097955">
        <w:rPr>
          <w:rFonts w:ascii="Verdana" w:eastAsia="Verdana" w:hAnsi="Verdana" w:cs="Verdana"/>
          <w:sz w:val="20"/>
          <w:szCs w:val="20"/>
        </w:rPr>
        <w:t xml:space="preserve"> lutego</w:t>
      </w:r>
      <w:r w:rsidRPr="00097955">
        <w:rPr>
          <w:rFonts w:ascii="Verdana" w:eastAsia="Verdana" w:hAnsi="Verdana" w:cs="Verdana"/>
          <w:sz w:val="20"/>
          <w:szCs w:val="20"/>
        </w:rPr>
        <w:t xml:space="preserve"> 20</w:t>
      </w:r>
      <w:r w:rsidR="00B9686E" w:rsidRPr="00097955">
        <w:rPr>
          <w:rFonts w:ascii="Verdana" w:eastAsia="Verdana" w:hAnsi="Verdana" w:cs="Verdana"/>
          <w:sz w:val="20"/>
          <w:szCs w:val="20"/>
        </w:rPr>
        <w:t>20</w:t>
      </w:r>
    </w:p>
    <w:p w14:paraId="5BD2B9AD" w14:textId="77777777" w:rsidR="00755D6A" w:rsidRPr="00097955" w:rsidRDefault="00260CF7" w:rsidP="00097955">
      <w:pPr>
        <w:spacing w:line="360" w:lineRule="auto"/>
        <w:jc w:val="right"/>
        <w:rPr>
          <w:rFonts w:ascii="Verdana" w:eastAsia="Verdana" w:hAnsi="Verdana" w:cs="Verdana"/>
          <w:b/>
          <w:sz w:val="20"/>
          <w:szCs w:val="20"/>
        </w:rPr>
      </w:pPr>
      <w:r w:rsidRPr="00097955">
        <w:rPr>
          <w:rFonts w:ascii="Verdana" w:eastAsia="Verdana" w:hAnsi="Verdana" w:cs="Verdana"/>
          <w:b/>
          <w:sz w:val="20"/>
          <w:szCs w:val="20"/>
        </w:rPr>
        <w:t>Informacja prasowa</w:t>
      </w:r>
    </w:p>
    <w:p w14:paraId="3E2A1683" w14:textId="77777777" w:rsidR="00755D6A" w:rsidRPr="00097955" w:rsidRDefault="00755D6A" w:rsidP="00097955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7F5507EA" w14:textId="58F66AAF" w:rsidR="00603630" w:rsidRPr="00097955" w:rsidRDefault="00097955" w:rsidP="00097955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9140A3" w:rsidRPr="00097955">
        <w:rPr>
          <w:rFonts w:ascii="Verdana" w:eastAsia="Verdana" w:hAnsi="Verdana" w:cs="Verdana"/>
          <w:b/>
          <w:sz w:val="20"/>
          <w:szCs w:val="20"/>
        </w:rPr>
        <w:t>Mecz Gwiazd</w:t>
      </w:r>
      <w:r>
        <w:rPr>
          <w:rFonts w:ascii="Verdana" w:eastAsia="Verdana" w:hAnsi="Verdana" w:cs="Verdana"/>
          <w:b/>
          <w:sz w:val="20"/>
          <w:szCs w:val="20"/>
        </w:rPr>
        <w:t xml:space="preserve"> - </w:t>
      </w:r>
      <w:r w:rsidR="006F0D42" w:rsidRPr="00097955">
        <w:rPr>
          <w:rFonts w:ascii="Verdana" w:eastAsia="Verdana" w:hAnsi="Verdana" w:cs="Verdana"/>
          <w:b/>
          <w:sz w:val="20"/>
          <w:szCs w:val="20"/>
        </w:rPr>
        <w:t>z</w:t>
      </w:r>
      <w:r w:rsidR="009140A3" w:rsidRPr="00097955">
        <w:rPr>
          <w:rFonts w:ascii="Verdana" w:eastAsia="Verdana" w:hAnsi="Verdana" w:cs="Verdana"/>
          <w:b/>
          <w:sz w:val="20"/>
          <w:szCs w:val="20"/>
        </w:rPr>
        <w:t>agrają dla rodzin policjantów poległych na służbie</w:t>
      </w:r>
    </w:p>
    <w:p w14:paraId="1704551C" w14:textId="77777777" w:rsidR="00603630" w:rsidRPr="00097955" w:rsidRDefault="00603630" w:rsidP="00097955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45D4B3E" w14:textId="240FCA29" w:rsidR="00BC3503" w:rsidRPr="00097955" w:rsidRDefault="00603630" w:rsidP="0009795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097955">
        <w:rPr>
          <w:rFonts w:ascii="Verdana" w:eastAsia="Verdana" w:hAnsi="Verdana" w:cs="Verdana"/>
          <w:b/>
          <w:sz w:val="20"/>
          <w:szCs w:val="20"/>
        </w:rPr>
        <w:t xml:space="preserve">Na co dzień rzucają do jednego kosza, ale w najbliższą sobotę staną po przeciwnych stronach boiska. O kim mowa? </w:t>
      </w:r>
      <w:r w:rsidR="006F0D42" w:rsidRPr="00097955">
        <w:rPr>
          <w:rFonts w:ascii="Verdana" w:eastAsia="Verdana" w:hAnsi="Verdana" w:cs="Verdana"/>
          <w:b/>
          <w:sz w:val="20"/>
          <w:szCs w:val="20"/>
        </w:rPr>
        <w:t>Małopolscy</w:t>
      </w:r>
      <w:r w:rsidR="00BC3503" w:rsidRPr="00097955">
        <w:rPr>
          <w:rFonts w:ascii="Verdana" w:eastAsia="Verdana" w:hAnsi="Verdana" w:cs="Verdana"/>
          <w:b/>
          <w:sz w:val="20"/>
          <w:szCs w:val="20"/>
        </w:rPr>
        <w:t xml:space="preserve"> p</w:t>
      </w:r>
      <w:r w:rsidRPr="00097955">
        <w:rPr>
          <w:rFonts w:ascii="Verdana" w:eastAsia="Verdana" w:hAnsi="Verdana" w:cs="Verdana"/>
          <w:b/>
          <w:sz w:val="20"/>
          <w:szCs w:val="20"/>
        </w:rPr>
        <w:t xml:space="preserve">olicjanci </w:t>
      </w:r>
      <w:r w:rsidR="00153CA2">
        <w:rPr>
          <w:rFonts w:ascii="Verdana" w:eastAsia="Verdana" w:hAnsi="Verdana" w:cs="Verdana"/>
          <w:b/>
          <w:sz w:val="20"/>
          <w:szCs w:val="20"/>
        </w:rPr>
        <w:br/>
      </w:r>
      <w:r w:rsidR="00BC3503" w:rsidRPr="00097955">
        <w:rPr>
          <w:rFonts w:ascii="Verdana" w:eastAsia="Verdana" w:hAnsi="Verdana" w:cs="Verdana"/>
          <w:b/>
          <w:sz w:val="20"/>
          <w:szCs w:val="20"/>
        </w:rPr>
        <w:t xml:space="preserve">i </w:t>
      </w:r>
      <w:r w:rsidRPr="00097955">
        <w:rPr>
          <w:rFonts w:ascii="Verdana" w:eastAsia="Verdana" w:hAnsi="Verdana" w:cs="Verdana"/>
          <w:b/>
          <w:sz w:val="20"/>
          <w:szCs w:val="20"/>
        </w:rPr>
        <w:t xml:space="preserve">pracownicy </w:t>
      </w:r>
      <w:r w:rsidR="006F0D42" w:rsidRPr="00097955">
        <w:rPr>
          <w:rFonts w:ascii="Verdana" w:eastAsia="Verdana" w:hAnsi="Verdana" w:cs="Verdana"/>
          <w:b/>
          <w:sz w:val="20"/>
          <w:szCs w:val="20"/>
        </w:rPr>
        <w:t xml:space="preserve">krakowskiego </w:t>
      </w:r>
      <w:r w:rsidR="00BC3503" w:rsidRPr="00097955">
        <w:rPr>
          <w:rFonts w:ascii="Verdana" w:eastAsia="Verdana" w:hAnsi="Verdana" w:cs="Verdana"/>
          <w:b/>
          <w:sz w:val="20"/>
          <w:szCs w:val="20"/>
        </w:rPr>
        <w:t xml:space="preserve">oddziału </w:t>
      </w:r>
      <w:r w:rsidRPr="00097955">
        <w:rPr>
          <w:rFonts w:ascii="Verdana" w:eastAsia="Verdana" w:hAnsi="Verdana" w:cs="Verdana"/>
          <w:b/>
          <w:sz w:val="20"/>
          <w:szCs w:val="20"/>
        </w:rPr>
        <w:t>Motoroli Solutions</w:t>
      </w:r>
      <w:r w:rsidR="00BC3503" w:rsidRPr="00097955">
        <w:rPr>
          <w:rFonts w:ascii="Verdana" w:eastAsia="Verdana" w:hAnsi="Verdana" w:cs="Verdana"/>
          <w:b/>
          <w:sz w:val="20"/>
          <w:szCs w:val="20"/>
        </w:rPr>
        <w:t xml:space="preserve"> zmierzą się ze sobą w meczu otwarcia Soboty Gwiazd</w:t>
      </w:r>
      <w:r w:rsidR="003C191B" w:rsidRPr="00097955">
        <w:rPr>
          <w:rFonts w:ascii="Verdana" w:hAnsi="Verdana"/>
          <w:b/>
          <w:sz w:val="20"/>
          <w:szCs w:val="20"/>
        </w:rPr>
        <w:t xml:space="preserve"> </w:t>
      </w:r>
      <w:r w:rsidR="00BC3503" w:rsidRPr="00097955">
        <w:rPr>
          <w:rFonts w:ascii="Verdana" w:hAnsi="Verdana"/>
          <w:b/>
          <w:sz w:val="20"/>
          <w:szCs w:val="20"/>
        </w:rPr>
        <w:t xml:space="preserve">Krakowskiego Nurtu Basketu Amatorskiego. </w:t>
      </w:r>
    </w:p>
    <w:p w14:paraId="79CFC9FC" w14:textId="77777777" w:rsidR="00BC3503" w:rsidRPr="00097955" w:rsidRDefault="00BC3503" w:rsidP="0009795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5646EB1" w14:textId="1C58FC46" w:rsidR="003C191B" w:rsidRPr="00097955" w:rsidRDefault="00BC3503" w:rsidP="00097955">
      <w:pPr>
        <w:spacing w:line="360" w:lineRule="auto"/>
        <w:jc w:val="both"/>
        <w:rPr>
          <w:rFonts w:ascii="Verdana" w:eastAsia="Verdana" w:hAnsi="Verdana" w:cs="Verdana"/>
          <w:bCs/>
          <w:sz w:val="20"/>
          <w:szCs w:val="20"/>
        </w:rPr>
      </w:pPr>
      <w:r w:rsidRPr="00097955">
        <w:rPr>
          <w:rFonts w:ascii="Verdana" w:eastAsia="Verdana" w:hAnsi="Verdana" w:cs="Verdana"/>
          <w:bCs/>
          <w:sz w:val="20"/>
          <w:szCs w:val="20"/>
        </w:rPr>
        <w:t xml:space="preserve">Motorola Solutions tworzy rozwiązania telekomunikacyjne wspierające służby bezpieczeństwa, w tym policję. Tym razem jednak </w:t>
      </w:r>
      <w:r w:rsidR="009140A3" w:rsidRPr="00097955">
        <w:rPr>
          <w:rFonts w:ascii="Verdana" w:eastAsia="Verdana" w:hAnsi="Verdana" w:cs="Verdana"/>
          <w:bCs/>
          <w:sz w:val="20"/>
          <w:szCs w:val="20"/>
        </w:rPr>
        <w:t xml:space="preserve">pracownicy firmy </w:t>
      </w:r>
      <w:r w:rsidR="00097955">
        <w:rPr>
          <w:rFonts w:ascii="Verdana" w:eastAsia="Verdana" w:hAnsi="Verdana" w:cs="Verdana"/>
          <w:bCs/>
          <w:sz w:val="20"/>
          <w:szCs w:val="20"/>
        </w:rPr>
        <w:br/>
      </w:r>
      <w:r w:rsidR="009140A3" w:rsidRPr="00097955">
        <w:rPr>
          <w:rFonts w:ascii="Verdana" w:eastAsia="Verdana" w:hAnsi="Verdana" w:cs="Verdana"/>
          <w:bCs/>
          <w:sz w:val="20"/>
          <w:szCs w:val="20"/>
        </w:rPr>
        <w:t xml:space="preserve">i </w:t>
      </w:r>
      <w:r w:rsidR="00097955">
        <w:rPr>
          <w:rFonts w:ascii="Verdana" w:eastAsia="Verdana" w:hAnsi="Verdana" w:cs="Verdana"/>
          <w:bCs/>
          <w:sz w:val="20"/>
          <w:szCs w:val="20"/>
        </w:rPr>
        <w:t xml:space="preserve">funkcjonariusze </w:t>
      </w:r>
      <w:r w:rsidR="009140A3" w:rsidRPr="00097955">
        <w:rPr>
          <w:rFonts w:ascii="Verdana" w:eastAsia="Verdana" w:hAnsi="Verdana" w:cs="Verdana"/>
          <w:bCs/>
          <w:sz w:val="20"/>
          <w:szCs w:val="20"/>
        </w:rPr>
        <w:t xml:space="preserve">spotkają się ze sobą na hali Politechniki Krakowskiej, aby rozegrać mecz otwarcia w Meczu Gwiazd organizowanym przez </w:t>
      </w:r>
      <w:r w:rsidR="009140A3" w:rsidRPr="00097955">
        <w:rPr>
          <w:rFonts w:ascii="Verdana" w:eastAsia="Verdana" w:hAnsi="Verdana" w:cs="Verdana"/>
          <w:b/>
          <w:sz w:val="20"/>
          <w:szCs w:val="20"/>
        </w:rPr>
        <w:t>Krakowski Nurt Basketu Amatorskiego</w:t>
      </w:r>
      <w:r w:rsidR="009140A3" w:rsidRPr="00097955">
        <w:rPr>
          <w:rFonts w:ascii="Verdana" w:eastAsia="Verdana" w:hAnsi="Verdana" w:cs="Verdana"/>
          <w:bCs/>
          <w:sz w:val="20"/>
          <w:szCs w:val="20"/>
        </w:rPr>
        <w:t>.</w:t>
      </w:r>
      <w:r w:rsidR="003C191B" w:rsidRPr="00097955">
        <w:rPr>
          <w:rFonts w:ascii="Verdana" w:eastAsia="Verdana" w:hAnsi="Verdana" w:cs="Verdana"/>
          <w:bCs/>
          <w:sz w:val="20"/>
          <w:szCs w:val="20"/>
        </w:rPr>
        <w:t xml:space="preserve"> Jest to największa liga koszykówki amatorskiej w Polsce, co więcej w tym roku świętująca 2</w:t>
      </w:r>
      <w:r w:rsidR="00EF5FB5">
        <w:rPr>
          <w:rFonts w:ascii="Verdana" w:eastAsia="Verdana" w:hAnsi="Verdana" w:cs="Verdana"/>
          <w:bCs/>
          <w:sz w:val="20"/>
          <w:szCs w:val="20"/>
        </w:rPr>
        <w:t>1</w:t>
      </w:r>
      <w:r w:rsidR="003C191B" w:rsidRPr="00097955">
        <w:rPr>
          <w:rFonts w:ascii="Verdana" w:eastAsia="Verdana" w:hAnsi="Verdana" w:cs="Verdana"/>
          <w:bCs/>
          <w:sz w:val="20"/>
          <w:szCs w:val="20"/>
        </w:rPr>
        <w:t xml:space="preserve"> – lecie istnienia.</w:t>
      </w:r>
      <w:r w:rsidR="009140A3" w:rsidRPr="00097955">
        <w:rPr>
          <w:rFonts w:ascii="Verdana" w:eastAsia="Verdana" w:hAnsi="Verdana" w:cs="Verdana"/>
          <w:bCs/>
          <w:sz w:val="20"/>
          <w:szCs w:val="20"/>
        </w:rPr>
        <w:t xml:space="preserve"> </w:t>
      </w:r>
    </w:p>
    <w:p w14:paraId="01E48972" w14:textId="77777777" w:rsidR="003C191B" w:rsidRPr="00097955" w:rsidRDefault="003C191B" w:rsidP="00097955">
      <w:pPr>
        <w:spacing w:line="360" w:lineRule="auto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5D652DED" w14:textId="0CCB5A12" w:rsidR="00097955" w:rsidRPr="00097955" w:rsidRDefault="009140A3" w:rsidP="00097955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097955">
        <w:rPr>
          <w:rFonts w:ascii="Verdana" w:eastAsia="Verdana" w:hAnsi="Verdana" w:cs="Verdana"/>
          <w:bCs/>
          <w:sz w:val="20"/>
          <w:szCs w:val="20"/>
        </w:rPr>
        <w:t>W trakcie całe</w:t>
      </w:r>
      <w:r w:rsidR="003C191B" w:rsidRPr="00097955">
        <w:rPr>
          <w:rFonts w:ascii="Verdana" w:eastAsia="Verdana" w:hAnsi="Verdana" w:cs="Verdana"/>
          <w:bCs/>
          <w:sz w:val="20"/>
          <w:szCs w:val="20"/>
        </w:rPr>
        <w:t xml:space="preserve">go wydarzenia </w:t>
      </w:r>
      <w:r w:rsidRPr="00097955">
        <w:rPr>
          <w:rFonts w:ascii="Verdana" w:eastAsia="Verdana" w:hAnsi="Verdana" w:cs="Verdana"/>
          <w:bCs/>
          <w:sz w:val="20"/>
          <w:szCs w:val="20"/>
        </w:rPr>
        <w:t xml:space="preserve">zbierane będą środki na rzecz podopiecznych </w:t>
      </w:r>
      <w:r w:rsidRPr="00097955">
        <w:rPr>
          <w:rFonts w:ascii="Verdana" w:eastAsia="Verdana" w:hAnsi="Verdana" w:cs="Verdana"/>
          <w:b/>
          <w:sz w:val="20"/>
          <w:szCs w:val="20"/>
        </w:rPr>
        <w:t>Fundacji Pomocy Wdowom i Sierotom po Poległych Policjantach</w:t>
      </w:r>
      <w:r w:rsidRPr="00097955">
        <w:rPr>
          <w:rFonts w:ascii="Verdana" w:eastAsia="Verdana" w:hAnsi="Verdana" w:cs="Verdana"/>
          <w:bCs/>
          <w:i/>
          <w:iCs/>
          <w:sz w:val="20"/>
          <w:szCs w:val="20"/>
        </w:rPr>
        <w:t>.</w:t>
      </w:r>
      <w:r w:rsidR="003C191B" w:rsidRPr="0009795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</w:t>
      </w:r>
      <w:r w:rsidR="00097955">
        <w:rPr>
          <w:rFonts w:ascii="Verdana" w:eastAsia="Verdana" w:hAnsi="Verdana" w:cs="Verdana"/>
          <w:sz w:val="20"/>
          <w:szCs w:val="20"/>
        </w:rPr>
        <w:t>Jest to ustanowiona</w:t>
      </w:r>
      <w:r w:rsidR="003C191B" w:rsidRPr="00097955">
        <w:rPr>
          <w:rFonts w:ascii="Verdana" w:eastAsia="Verdana" w:hAnsi="Verdana" w:cs="Verdana"/>
          <w:sz w:val="20"/>
          <w:szCs w:val="20"/>
        </w:rPr>
        <w:t xml:space="preserve"> przez Komendanta Głównego Policji w 1997 r. organizacj</w:t>
      </w:r>
      <w:r w:rsidR="00097955">
        <w:rPr>
          <w:rFonts w:ascii="Verdana" w:eastAsia="Verdana" w:hAnsi="Verdana" w:cs="Verdana"/>
          <w:sz w:val="20"/>
          <w:szCs w:val="20"/>
        </w:rPr>
        <w:t>a</w:t>
      </w:r>
      <w:r w:rsidR="003C191B" w:rsidRPr="00097955">
        <w:rPr>
          <w:rFonts w:ascii="Verdana" w:eastAsia="Verdana" w:hAnsi="Verdana" w:cs="Verdana"/>
          <w:sz w:val="20"/>
          <w:szCs w:val="20"/>
        </w:rPr>
        <w:t xml:space="preserve"> pożytku publicznego, której celem jest wsparcie rodzin, wdów i sierot po poległych na służbie policjantach</w:t>
      </w:r>
      <w:r w:rsidR="003C191B" w:rsidRPr="00153CA2">
        <w:rPr>
          <w:rFonts w:ascii="Verdana" w:eastAsia="Verdana" w:hAnsi="Verdana" w:cs="Verdana"/>
          <w:sz w:val="20"/>
          <w:szCs w:val="20"/>
        </w:rPr>
        <w:t xml:space="preserve">. </w:t>
      </w:r>
      <w:r w:rsidR="003C191B" w:rsidRPr="00153CA2">
        <w:rPr>
          <w:rFonts w:ascii="Verdana" w:eastAsia="Verdana" w:hAnsi="Verdana" w:cs="Verdana"/>
          <w:i/>
          <w:iCs/>
          <w:sz w:val="20"/>
          <w:szCs w:val="20"/>
        </w:rPr>
        <w:t xml:space="preserve">Od ponad 22 lat organizacja regularnie </w:t>
      </w:r>
      <w:r w:rsidR="009876A4" w:rsidRPr="00153CA2">
        <w:rPr>
          <w:rFonts w:ascii="Verdana" w:hAnsi="Verdana"/>
          <w:i/>
          <w:sz w:val="20"/>
          <w:szCs w:val="20"/>
        </w:rPr>
        <w:t>opiekuje się rodzinami policjantów, którzy zginęli na służbie.</w:t>
      </w:r>
      <w:r w:rsidR="003C191B" w:rsidRPr="00153CA2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3C191B" w:rsidRPr="00153CA2">
        <w:rPr>
          <w:rFonts w:ascii="Verdana" w:hAnsi="Verdana"/>
          <w:i/>
          <w:iCs/>
          <w:sz w:val="20"/>
          <w:szCs w:val="20"/>
        </w:rPr>
        <w:t xml:space="preserve">Na ten moment wsparciem Fundacji </w:t>
      </w:r>
      <w:r w:rsidR="009876A4" w:rsidRPr="00153CA2">
        <w:rPr>
          <w:rFonts w:ascii="Verdana" w:eastAsia="Verdana" w:hAnsi="Verdana" w:cs="Verdana"/>
          <w:i/>
          <w:iCs/>
          <w:sz w:val="20"/>
          <w:szCs w:val="20"/>
        </w:rPr>
        <w:t>w całym kraju</w:t>
      </w:r>
      <w:r w:rsidR="009876A4" w:rsidRPr="00153CA2">
        <w:rPr>
          <w:rFonts w:ascii="Verdana" w:hAnsi="Verdana"/>
          <w:i/>
          <w:iCs/>
          <w:sz w:val="20"/>
          <w:szCs w:val="20"/>
        </w:rPr>
        <w:t xml:space="preserve"> objętych jest około </w:t>
      </w:r>
      <w:r w:rsidR="009876A4" w:rsidRPr="00153CA2">
        <w:rPr>
          <w:rFonts w:ascii="Verdana" w:eastAsia="Verdana" w:hAnsi="Verdana" w:cs="Verdana"/>
          <w:i/>
          <w:iCs/>
          <w:sz w:val="20"/>
          <w:szCs w:val="20"/>
        </w:rPr>
        <w:t>240 rodzin. W</w:t>
      </w:r>
      <w:r w:rsidR="00097955" w:rsidRPr="00153CA2">
        <w:rPr>
          <w:rFonts w:ascii="Verdana" w:hAnsi="Verdana"/>
          <w:i/>
          <w:iCs/>
          <w:sz w:val="20"/>
          <w:szCs w:val="20"/>
        </w:rPr>
        <w:t xml:space="preserve"> samej</w:t>
      </w:r>
      <w:r w:rsidR="003C191B" w:rsidRPr="00153CA2">
        <w:rPr>
          <w:rFonts w:ascii="Verdana" w:hAnsi="Verdana"/>
          <w:i/>
          <w:iCs/>
          <w:sz w:val="20"/>
          <w:szCs w:val="20"/>
        </w:rPr>
        <w:t xml:space="preserve"> Małopolsce </w:t>
      </w:r>
      <w:r w:rsidR="009876A4" w:rsidRPr="00153CA2">
        <w:rPr>
          <w:rFonts w:ascii="Verdana" w:hAnsi="Verdana"/>
          <w:i/>
          <w:iCs/>
          <w:sz w:val="20"/>
          <w:szCs w:val="20"/>
        </w:rPr>
        <w:t xml:space="preserve">jest to </w:t>
      </w:r>
      <w:r w:rsidR="003C191B" w:rsidRPr="00153CA2">
        <w:rPr>
          <w:rFonts w:ascii="Verdana" w:hAnsi="Verdana"/>
          <w:i/>
          <w:iCs/>
          <w:sz w:val="20"/>
          <w:szCs w:val="20"/>
        </w:rPr>
        <w:t xml:space="preserve">7 wdów i 4 </w:t>
      </w:r>
      <w:r w:rsidR="00097955" w:rsidRPr="00153CA2">
        <w:rPr>
          <w:rFonts w:ascii="Verdana" w:hAnsi="Verdana"/>
          <w:i/>
          <w:iCs/>
          <w:sz w:val="20"/>
          <w:szCs w:val="20"/>
        </w:rPr>
        <w:t>dzieci</w:t>
      </w:r>
      <w:r w:rsidR="003C191B" w:rsidRPr="00153CA2">
        <w:rPr>
          <w:rFonts w:ascii="Verdana" w:hAnsi="Verdana"/>
          <w:i/>
          <w:iCs/>
          <w:sz w:val="20"/>
          <w:szCs w:val="20"/>
        </w:rPr>
        <w:t>, najmłodszy podopi</w:t>
      </w:r>
      <w:r w:rsidR="00EF5FB5" w:rsidRPr="00153CA2">
        <w:rPr>
          <w:rFonts w:ascii="Verdana" w:hAnsi="Verdana"/>
          <w:i/>
          <w:iCs/>
          <w:sz w:val="20"/>
          <w:szCs w:val="20"/>
        </w:rPr>
        <w:t>e</w:t>
      </w:r>
      <w:r w:rsidR="003C191B" w:rsidRPr="00153CA2">
        <w:rPr>
          <w:rFonts w:ascii="Verdana" w:hAnsi="Verdana"/>
          <w:i/>
          <w:iCs/>
          <w:sz w:val="20"/>
          <w:szCs w:val="20"/>
        </w:rPr>
        <w:t>czny ma 4 lata –</w:t>
      </w:r>
      <w:r w:rsidR="003C191B" w:rsidRPr="00097955">
        <w:rPr>
          <w:rFonts w:ascii="Verdana" w:hAnsi="Verdana"/>
          <w:i/>
          <w:iCs/>
          <w:sz w:val="20"/>
          <w:szCs w:val="20"/>
        </w:rPr>
        <w:t xml:space="preserve"> </w:t>
      </w:r>
      <w:r w:rsidR="003C191B" w:rsidRPr="00097955">
        <w:rPr>
          <w:rFonts w:ascii="Verdana" w:hAnsi="Verdana"/>
          <w:sz w:val="20"/>
          <w:szCs w:val="20"/>
        </w:rPr>
        <w:t xml:space="preserve">mówi </w:t>
      </w:r>
      <w:r w:rsidR="003C191B" w:rsidRPr="00097955">
        <w:rPr>
          <w:rFonts w:ascii="Verdana" w:eastAsia="Verdana" w:hAnsi="Verdana" w:cs="Verdana"/>
          <w:b/>
          <w:sz w:val="20"/>
          <w:szCs w:val="20"/>
        </w:rPr>
        <w:t xml:space="preserve">kom. Franciszek Mariusz Gawlik </w:t>
      </w:r>
      <w:r w:rsidR="00153CA2">
        <w:rPr>
          <w:rFonts w:ascii="Verdana" w:eastAsia="Verdana" w:hAnsi="Verdana" w:cs="Verdana"/>
          <w:b/>
          <w:sz w:val="20"/>
          <w:szCs w:val="20"/>
        </w:rPr>
        <w:br/>
      </w:r>
      <w:bookmarkStart w:id="1" w:name="_GoBack"/>
      <w:bookmarkEnd w:id="1"/>
      <w:r w:rsidR="003C191B" w:rsidRPr="00097955">
        <w:rPr>
          <w:rFonts w:ascii="Verdana" w:eastAsia="Verdana" w:hAnsi="Verdana" w:cs="Verdana"/>
          <w:b/>
          <w:sz w:val="20"/>
          <w:szCs w:val="20"/>
        </w:rPr>
        <w:t xml:space="preserve">z Komendy Wojewódzkiej Policji w Krakowie. </w:t>
      </w:r>
    </w:p>
    <w:p w14:paraId="46C63DFE" w14:textId="77777777" w:rsidR="00097955" w:rsidRPr="00097955" w:rsidRDefault="00097955" w:rsidP="00097955">
      <w:pPr>
        <w:spacing w:line="360" w:lineRule="auto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2A71C6CA" w14:textId="3B912F3C" w:rsidR="00097955" w:rsidRPr="00097955" w:rsidRDefault="003C191B" w:rsidP="00097955">
      <w:pPr>
        <w:spacing w:line="360" w:lineRule="auto"/>
        <w:jc w:val="both"/>
        <w:rPr>
          <w:rFonts w:ascii="Verdana" w:eastAsia="Verdana" w:hAnsi="Verdana" w:cs="Verdana"/>
          <w:bCs/>
          <w:i/>
          <w:iCs/>
          <w:sz w:val="20"/>
          <w:szCs w:val="20"/>
        </w:rPr>
      </w:pPr>
      <w:r w:rsidRPr="00097955">
        <w:rPr>
          <w:rFonts w:ascii="Verdana" w:eastAsia="Verdana" w:hAnsi="Verdana" w:cs="Verdana"/>
          <w:bCs/>
          <w:sz w:val="20"/>
          <w:szCs w:val="20"/>
        </w:rPr>
        <w:t>Jak dodaje</w:t>
      </w:r>
      <w:r w:rsidR="00097955" w:rsidRPr="0009795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097955" w:rsidRPr="00097955">
        <w:rPr>
          <w:rStyle w:val="Brak"/>
          <w:rFonts w:ascii="Verdana" w:hAnsi="Verdana"/>
          <w:b/>
          <w:bCs/>
          <w:sz w:val="20"/>
          <w:szCs w:val="20"/>
        </w:rPr>
        <w:t>Jacek Drabik, Prezes Zarządu Motorola Solutions</w:t>
      </w:r>
      <w:r w:rsidR="00097955" w:rsidRPr="00097955">
        <w:rPr>
          <w:rFonts w:ascii="Verdana" w:eastAsia="Verdana" w:hAnsi="Verdana" w:cs="Verdana"/>
          <w:b/>
          <w:sz w:val="20"/>
          <w:szCs w:val="20"/>
        </w:rPr>
        <w:t xml:space="preserve">: </w:t>
      </w:r>
      <w:r w:rsidR="00097955" w:rsidRPr="0009795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Zapraszam wszystkich na charytatywny Mecz Gwiazd, który jako firma mamy przyjemność wspierać. Wierzymy, że jest to doskonała propozycja na weekendową rozrywkę, </w:t>
      </w:r>
      <w:r w:rsidR="00097955">
        <w:rPr>
          <w:rFonts w:ascii="Verdana" w:eastAsia="Verdana" w:hAnsi="Verdana" w:cs="Verdana"/>
          <w:bCs/>
          <w:i/>
          <w:iCs/>
          <w:sz w:val="20"/>
          <w:szCs w:val="20"/>
        </w:rPr>
        <w:br/>
      </w:r>
      <w:r w:rsidR="00097955" w:rsidRPr="00097955">
        <w:rPr>
          <w:rFonts w:ascii="Verdana" w:eastAsia="Verdana" w:hAnsi="Verdana" w:cs="Verdana"/>
          <w:bCs/>
          <w:i/>
          <w:iCs/>
          <w:sz w:val="20"/>
          <w:szCs w:val="20"/>
        </w:rPr>
        <w:t xml:space="preserve">a przede wszystkim  okazja do wsparcia rodzin policjantów, którzy stracili życie na służbie. </w:t>
      </w:r>
    </w:p>
    <w:p w14:paraId="22668342" w14:textId="69E40E45" w:rsidR="003C191B" w:rsidRPr="00097955" w:rsidRDefault="003C191B" w:rsidP="00097955">
      <w:pPr>
        <w:spacing w:line="36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</w:p>
    <w:p w14:paraId="3263BE79" w14:textId="51C64A40" w:rsidR="003C191B" w:rsidRPr="00097955" w:rsidRDefault="003C191B" w:rsidP="00097955">
      <w:p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14:paraId="13D8375B" w14:textId="0A3C13D2" w:rsidR="009140A3" w:rsidRPr="00097955" w:rsidRDefault="009140A3" w:rsidP="00097955">
      <w:pPr>
        <w:spacing w:line="360" w:lineRule="auto"/>
        <w:jc w:val="both"/>
        <w:rPr>
          <w:rFonts w:ascii="Verdana" w:eastAsia="Verdana" w:hAnsi="Verdana" w:cs="Verdana"/>
          <w:bCs/>
          <w:sz w:val="20"/>
          <w:szCs w:val="20"/>
        </w:rPr>
      </w:pPr>
    </w:p>
    <w:p w14:paraId="20A94EE6" w14:textId="346AB272" w:rsidR="009140A3" w:rsidRPr="00097955" w:rsidRDefault="009140A3" w:rsidP="00097955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097955">
        <w:rPr>
          <w:rFonts w:ascii="Verdana" w:hAnsi="Verdana"/>
          <w:b/>
          <w:bCs/>
          <w:sz w:val="20"/>
          <w:szCs w:val="20"/>
        </w:rPr>
        <w:t xml:space="preserve">SOBOTA GWIAZD </w:t>
      </w:r>
    </w:p>
    <w:p w14:paraId="1A4485E7" w14:textId="77777777" w:rsidR="009140A3" w:rsidRPr="00097955" w:rsidRDefault="009140A3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>miejsce: hala Politechniki Krakowskiej ul. Kamienna 17</w:t>
      </w:r>
    </w:p>
    <w:p w14:paraId="51D1B92C" w14:textId="026C87A2" w:rsidR="009140A3" w:rsidRPr="00097955" w:rsidRDefault="009140A3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>data: sobota, 22 lutego 2020 r.</w:t>
      </w:r>
    </w:p>
    <w:p w14:paraId="75B9A70C" w14:textId="5F23A919" w:rsidR="009140A3" w:rsidRPr="00097955" w:rsidRDefault="009140A3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>godz. 15.00 - mecz otwarcia POLICJA - MOTOROLA SOLUTIONS</w:t>
      </w:r>
    </w:p>
    <w:p w14:paraId="6E4A5DEF" w14:textId="77777777" w:rsidR="009140A3" w:rsidRPr="00097955" w:rsidRDefault="009140A3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>godz. 16.30 - mecz gwiazd KNBA</w:t>
      </w:r>
    </w:p>
    <w:p w14:paraId="36028D4A" w14:textId="77777777" w:rsidR="009140A3" w:rsidRPr="00097955" w:rsidRDefault="009140A3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>godz. 18.00 - zakończenie</w:t>
      </w:r>
    </w:p>
    <w:p w14:paraId="1AF32647" w14:textId="77777777" w:rsidR="009140A3" w:rsidRPr="00097955" w:rsidRDefault="009140A3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>w przerwie meczów -konkurs rzutów "za trzy"</w:t>
      </w:r>
    </w:p>
    <w:p w14:paraId="2D78E28F" w14:textId="79DC1F14" w:rsidR="00343F3D" w:rsidRPr="00097955" w:rsidRDefault="009140A3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>godz. 20.00 KLUB PROMINENT ul. Kamienna 17 - GALA-zakończenie 40 sezonu oraz wręczenie nagród indywidu</w:t>
      </w:r>
      <w:r w:rsidR="00C23B43">
        <w:rPr>
          <w:rFonts w:ascii="Verdana" w:hAnsi="Verdana"/>
          <w:sz w:val="20"/>
          <w:szCs w:val="20"/>
        </w:rPr>
        <w:t>alnych</w:t>
      </w:r>
    </w:p>
    <w:p w14:paraId="06DD113E" w14:textId="120D0453" w:rsidR="00097955" w:rsidRPr="00097955" w:rsidRDefault="00097955" w:rsidP="00097955">
      <w:pPr>
        <w:pStyle w:val="NormalnyWeb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97955">
        <w:rPr>
          <w:rFonts w:ascii="Verdana" w:hAnsi="Verdana"/>
          <w:sz w:val="20"/>
          <w:szCs w:val="20"/>
        </w:rPr>
        <w:t xml:space="preserve">organizator: </w:t>
      </w:r>
      <w:r w:rsidRPr="00097955">
        <w:rPr>
          <w:rFonts w:ascii="Verdana" w:eastAsia="Verdana" w:hAnsi="Verdana" w:cs="Verdana"/>
          <w:b/>
          <w:sz w:val="20"/>
          <w:szCs w:val="20"/>
        </w:rPr>
        <w:t>Krakowski Nurt Basketu Amatorskiego</w:t>
      </w:r>
    </w:p>
    <w:p w14:paraId="5D646E99" w14:textId="77777777" w:rsidR="00B9686E" w:rsidRPr="00097955" w:rsidRDefault="00B9686E" w:rsidP="00097955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0F3DDCA" w14:textId="77777777" w:rsidR="00B9686E" w:rsidRPr="00097955" w:rsidRDefault="00B9686E" w:rsidP="000979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6907209" w14:textId="77777777" w:rsidR="00755D6A" w:rsidRPr="00097955" w:rsidRDefault="00260CF7" w:rsidP="000979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97955">
        <w:rPr>
          <w:rFonts w:ascii="Verdana" w:eastAsia="Verdana" w:hAnsi="Verdana" w:cs="Verdana"/>
          <w:b/>
          <w:color w:val="000000"/>
          <w:sz w:val="20"/>
          <w:szCs w:val="20"/>
        </w:rPr>
        <w:t xml:space="preserve">Dodatkowych informacji udziela: </w:t>
      </w:r>
    </w:p>
    <w:p w14:paraId="7E73B395" w14:textId="77777777" w:rsidR="00755D6A" w:rsidRPr="00097955" w:rsidRDefault="00260CF7" w:rsidP="000979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097955">
        <w:rPr>
          <w:rFonts w:ascii="Verdana" w:eastAsia="Verdana" w:hAnsi="Verdana" w:cs="Verdana"/>
          <w:color w:val="000000"/>
          <w:sz w:val="20"/>
          <w:szCs w:val="20"/>
        </w:rPr>
        <w:t>Dagmara Kaczmarek, Motorola Solutions</w:t>
      </w:r>
    </w:p>
    <w:p w14:paraId="37BD660C" w14:textId="77777777" w:rsidR="00755D6A" w:rsidRPr="00097955" w:rsidRDefault="00260CF7" w:rsidP="000979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97955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e-mail: </w:t>
      </w:r>
      <w:hyperlink r:id="rId8">
        <w:r w:rsidRPr="00097955">
          <w:rPr>
            <w:rFonts w:ascii="Verdana" w:eastAsia="Verdana" w:hAnsi="Verdana" w:cs="Verdana"/>
            <w:color w:val="0000FF"/>
            <w:sz w:val="20"/>
            <w:szCs w:val="20"/>
            <w:u w:val="single"/>
            <w:lang w:val="en-US"/>
          </w:rPr>
          <w:t>dagmara.kaczmarek@motorolasolutions.com</w:t>
        </w:r>
      </w:hyperlink>
    </w:p>
    <w:p w14:paraId="7800AB34" w14:textId="77777777" w:rsidR="00755D6A" w:rsidRPr="00097955" w:rsidRDefault="00755D6A" w:rsidP="000979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en-US"/>
        </w:rPr>
      </w:pPr>
    </w:p>
    <w:p w14:paraId="4CB4E9B8" w14:textId="77777777" w:rsidR="00755D6A" w:rsidRPr="00097955" w:rsidRDefault="00755D6A" w:rsidP="000979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sectPr w:rsidR="00755D6A" w:rsidRPr="00097955" w:rsidSect="00DC0822">
      <w:headerReference w:type="default" r:id="rId9"/>
      <w:pgSz w:w="12240" w:h="15840"/>
      <w:pgMar w:top="1921" w:right="1751" w:bottom="1134" w:left="198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5DBF7" w14:textId="77777777" w:rsidR="00BC0B05" w:rsidRDefault="00BC0B05">
      <w:r>
        <w:separator/>
      </w:r>
    </w:p>
  </w:endnote>
  <w:endnote w:type="continuationSeparator" w:id="0">
    <w:p w14:paraId="4ACF31F6" w14:textId="77777777" w:rsidR="00BC0B05" w:rsidRDefault="00BC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156BB" w14:textId="77777777" w:rsidR="00BC0B05" w:rsidRDefault="00BC0B05">
      <w:r>
        <w:separator/>
      </w:r>
    </w:p>
  </w:footnote>
  <w:footnote w:type="continuationSeparator" w:id="0">
    <w:p w14:paraId="49ECE44A" w14:textId="77777777" w:rsidR="00BC0B05" w:rsidRDefault="00BC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FFD2" w14:textId="77777777" w:rsidR="00755D6A" w:rsidRDefault="00260CF7">
    <w:pPr>
      <w:tabs>
        <w:tab w:val="center" w:pos="4536"/>
        <w:tab w:val="right" w:pos="9072"/>
      </w:tabs>
      <w:spacing w:line="360" w:lineRule="auto"/>
      <w:jc w:val="both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1BA1FC3" wp14:editId="4C615873">
          <wp:simplePos x="0" y="0"/>
          <wp:positionH relativeFrom="column">
            <wp:posOffset>-875655</wp:posOffset>
          </wp:positionH>
          <wp:positionV relativeFrom="paragraph">
            <wp:posOffset>296545</wp:posOffset>
          </wp:positionV>
          <wp:extent cx="1921510" cy="272415"/>
          <wp:effectExtent l="0" t="0" r="0" b="0"/>
          <wp:wrapSquare wrapText="bothSides" distT="0" distB="0" distL="0" distR="0"/>
          <wp:docPr id="4" name="image1.gif" descr="C:\Users\ash042\Desktop\01 Corporate\Corporate general\Logo\Motorola Solutions\Motorola Solutions high r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C:\Users\ash042\Desktop\01 Corporate\Corporate general\Logo\Motorola Solutions\Motorola Solutions high res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1510" cy="272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C7BCD"/>
    <w:multiLevelType w:val="hybridMultilevel"/>
    <w:tmpl w:val="8758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25299"/>
    <w:multiLevelType w:val="hybridMultilevel"/>
    <w:tmpl w:val="016CD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6A"/>
    <w:rsid w:val="00002F2F"/>
    <w:rsid w:val="0002199F"/>
    <w:rsid w:val="00030682"/>
    <w:rsid w:val="0008159D"/>
    <w:rsid w:val="00083EE9"/>
    <w:rsid w:val="00097955"/>
    <w:rsid w:val="000B26D6"/>
    <w:rsid w:val="000C7856"/>
    <w:rsid w:val="000D1BCD"/>
    <w:rsid w:val="00153CA2"/>
    <w:rsid w:val="00174C28"/>
    <w:rsid w:val="001A19D2"/>
    <w:rsid w:val="001B0194"/>
    <w:rsid w:val="001D43FA"/>
    <w:rsid w:val="001E75A2"/>
    <w:rsid w:val="001F5C1B"/>
    <w:rsid w:val="00204BFD"/>
    <w:rsid w:val="00260CF7"/>
    <w:rsid w:val="00274702"/>
    <w:rsid w:val="00343F3D"/>
    <w:rsid w:val="00351EB2"/>
    <w:rsid w:val="003A522B"/>
    <w:rsid w:val="003C191B"/>
    <w:rsid w:val="003D225E"/>
    <w:rsid w:val="00486108"/>
    <w:rsid w:val="00486E7D"/>
    <w:rsid w:val="00506985"/>
    <w:rsid w:val="005806F3"/>
    <w:rsid w:val="00593385"/>
    <w:rsid w:val="005D2458"/>
    <w:rsid w:val="005E56E4"/>
    <w:rsid w:val="00603630"/>
    <w:rsid w:val="00642878"/>
    <w:rsid w:val="00650CE5"/>
    <w:rsid w:val="00652AEE"/>
    <w:rsid w:val="00652E59"/>
    <w:rsid w:val="006F0D42"/>
    <w:rsid w:val="00753211"/>
    <w:rsid w:val="00755D6A"/>
    <w:rsid w:val="0078741E"/>
    <w:rsid w:val="007B49B0"/>
    <w:rsid w:val="007F311A"/>
    <w:rsid w:val="007F5187"/>
    <w:rsid w:val="00885053"/>
    <w:rsid w:val="008B597E"/>
    <w:rsid w:val="008D1954"/>
    <w:rsid w:val="009140A3"/>
    <w:rsid w:val="00943CA8"/>
    <w:rsid w:val="009531C5"/>
    <w:rsid w:val="0096738C"/>
    <w:rsid w:val="009868E9"/>
    <w:rsid w:val="009876A4"/>
    <w:rsid w:val="00A307EF"/>
    <w:rsid w:val="00A76C43"/>
    <w:rsid w:val="00AD183A"/>
    <w:rsid w:val="00B37A9E"/>
    <w:rsid w:val="00B9686E"/>
    <w:rsid w:val="00BB4279"/>
    <w:rsid w:val="00BB735A"/>
    <w:rsid w:val="00BC0B05"/>
    <w:rsid w:val="00BC3503"/>
    <w:rsid w:val="00BC4700"/>
    <w:rsid w:val="00C23B43"/>
    <w:rsid w:val="00C3410D"/>
    <w:rsid w:val="00C36FD7"/>
    <w:rsid w:val="00C41D6E"/>
    <w:rsid w:val="00C5453B"/>
    <w:rsid w:val="00CC3D70"/>
    <w:rsid w:val="00CD10CA"/>
    <w:rsid w:val="00D06372"/>
    <w:rsid w:val="00D3555C"/>
    <w:rsid w:val="00D4312A"/>
    <w:rsid w:val="00D61EC3"/>
    <w:rsid w:val="00D62E31"/>
    <w:rsid w:val="00DA3066"/>
    <w:rsid w:val="00DC0822"/>
    <w:rsid w:val="00DE2859"/>
    <w:rsid w:val="00DF0446"/>
    <w:rsid w:val="00E16CFC"/>
    <w:rsid w:val="00E205EC"/>
    <w:rsid w:val="00EA7307"/>
    <w:rsid w:val="00ED23B2"/>
    <w:rsid w:val="00EE18D1"/>
    <w:rsid w:val="00EF0413"/>
    <w:rsid w:val="00EF5FB5"/>
    <w:rsid w:val="00F47FC1"/>
    <w:rsid w:val="00F90D7C"/>
    <w:rsid w:val="00FC37C2"/>
    <w:rsid w:val="00FD19DB"/>
    <w:rsid w:val="00FF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9671"/>
  <w15:docId w15:val="{6C515862-3B3E-47A0-9E34-0D3CACEB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822"/>
  </w:style>
  <w:style w:type="paragraph" w:styleId="Nagwek1">
    <w:name w:val="heading 1"/>
    <w:basedOn w:val="Normalny"/>
    <w:next w:val="Normalny"/>
    <w:uiPriority w:val="9"/>
    <w:qFormat/>
    <w:rsid w:val="00DC082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C0822"/>
    <w:pPr>
      <w:widowControl w:val="0"/>
      <w:pBdr>
        <w:top w:val="nil"/>
        <w:left w:val="nil"/>
        <w:bottom w:val="nil"/>
        <w:right w:val="nil"/>
        <w:between w:val="nil"/>
      </w:pBdr>
      <w:spacing w:before="100" w:after="10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C082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C082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Calibri" w:eastAsia="Calibri" w:hAnsi="Calibri" w:cs="Calibri"/>
      <w:b/>
      <w:color w:val="000000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C082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C0822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C0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C0822"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 Normal"/>
    <w:rsid w:val="00DC08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C08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DC08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i/>
      <w:color w:val="4F81B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2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2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E5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F4FE4"/>
    <w:rPr>
      <w:b/>
      <w:bCs/>
    </w:rPr>
  </w:style>
  <w:style w:type="paragraph" w:styleId="NormalnyWeb">
    <w:name w:val="Normal (Web)"/>
    <w:basedOn w:val="Normalny"/>
    <w:uiPriority w:val="99"/>
    <w:unhideWhenUsed/>
    <w:rsid w:val="00CF4FE4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103B6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3B6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686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211"/>
    <w:rPr>
      <w:b/>
      <w:bCs/>
      <w:sz w:val="20"/>
      <w:szCs w:val="20"/>
    </w:rPr>
  </w:style>
  <w:style w:type="character" w:customStyle="1" w:styleId="Brak">
    <w:name w:val="Brak"/>
    <w:rsid w:val="003C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a.kaczmarek@motorolasolutio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qrbUNKQ21clV04SGue6ZfsMTCQ==">AMUW2mXiLgdZj2a7iOlqx6JVE9Imz49P5F1sNVrrQEBHm8uewYv0pq0Vbl6aLElZaviA32bR7uoR5yY97sbQh1AaF8O7IqMCXkvmR0WBo5sDvZ4zjOllnd+F9DrHO7bnLmv597PijyIj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 Inspiration PR Inspiration</cp:lastModifiedBy>
  <cp:revision>2</cp:revision>
  <dcterms:created xsi:type="dcterms:W3CDTF">2020-02-19T09:52:00Z</dcterms:created>
  <dcterms:modified xsi:type="dcterms:W3CDTF">2020-02-19T09:52:00Z</dcterms:modified>
</cp:coreProperties>
</file>